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96B" w:rsidRPr="008701FE" w:rsidRDefault="008701FE">
      <w:pPr>
        <w:rPr>
          <w:rFonts w:ascii="Lucida Console" w:hAnsi="Lucida Console"/>
          <w:color w:val="FF0000"/>
          <w:sz w:val="24"/>
          <w:szCs w:val="24"/>
        </w:rPr>
      </w:pPr>
      <w:r>
        <w:rPr>
          <w:rFonts w:ascii="Lucida Console" w:hAnsi="Lucida Console"/>
          <w:color w:val="FF0000"/>
          <w:sz w:val="24"/>
          <w:szCs w:val="24"/>
        </w:rPr>
        <w:t>Jeudi 03 décembre  2015 </w:t>
      </w:r>
      <w:proofErr w:type="gramStart"/>
      <w:r>
        <w:rPr>
          <w:rFonts w:ascii="Lucida Console" w:hAnsi="Lucida Console"/>
          <w:color w:val="FF0000"/>
          <w:sz w:val="24"/>
          <w:szCs w:val="24"/>
        </w:rPr>
        <w:t>:</w:t>
      </w:r>
      <w:proofErr w:type="spellStart"/>
      <w:r>
        <w:rPr>
          <w:rFonts w:ascii="Lucida Console" w:hAnsi="Lucida Console"/>
          <w:color w:val="FF0000"/>
          <w:sz w:val="24"/>
          <w:szCs w:val="24"/>
        </w:rPr>
        <w:t>Vendres</w:t>
      </w:r>
      <w:proofErr w:type="spellEnd"/>
      <w:proofErr w:type="gramEnd"/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8701FE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color w:val="000000"/>
                <w:lang w:eastAsia="fr-FR"/>
              </w:rPr>
              <w:t xml:space="preserve"> de l’auto-cross aux Montilles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Aetheorhiza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bulbosa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Cass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Ammophila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arenaria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Anthemis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Artemisia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caerulescens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gallica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Willd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K.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Persson</w:t>
            </w:r>
            <w:proofErr w:type="spellEnd"/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Arundo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officinalis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squamatus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(Sprengel)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Hieron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tripolium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spinosus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Bip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Atriplex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halimus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Atriplex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patula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Atriplex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prostrata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Barlia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robertiana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Beta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Bothriochloa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barbinodis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Brachypodium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phoenicoides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Roemer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Bryonia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dioica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Jacq.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Chenopodium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murale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Savi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Conyza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sumatrensis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(Retz.) E. Walker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sancta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Bornm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sancta</w:t>
            </w:r>
            <w:proofErr w:type="spellEnd"/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Cuscuta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campestris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Yuncker</w:t>
            </w:r>
            <w:proofErr w:type="spellEnd"/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Cynodon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dactylon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carota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Diplotaxis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erucoides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Dittrichia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viscosa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herbaceum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Echinophora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Elaeagnus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Elytrigia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elongata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(Host)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Nevski</w:t>
            </w:r>
            <w:proofErr w:type="spellEnd"/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cicutarium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malacoides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Eryngium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helioscopia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paralias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segetalis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terracina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Foeniculum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Galactites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elegans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spurium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rotundifolium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Halimione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portulacoides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Aellen</w:t>
            </w:r>
            <w:proofErr w:type="spellEnd"/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Inula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crithmoides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acutus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maritimus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Lagurus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ovatus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Lamium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Lepidium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graminifolium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Lepidium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Limonium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auriculiursifolium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Pourret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Druce</w:t>
            </w:r>
            <w:proofErr w:type="spellEnd"/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Limonium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ferulaceum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Chaz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Limonium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girardianum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Guss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Fourr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Limonium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legrandii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(Gautier &amp;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Timb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.-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Lagr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Erben</w:t>
            </w:r>
            <w:proofErr w:type="spellEnd"/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Limonium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narbonense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Limonium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virgatum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Willd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Fourr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Lobularia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Desv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corniculatus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Malva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Marrubium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marina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Melilotus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albus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Medik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Mercurialis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tomentosa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Oenothera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glazioviana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M.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Micheli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in C.E.P. Mart.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Onopordum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acanthium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Paronychia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argentea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australis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echioides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halepensis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pinaster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Piptatherum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miliaceum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albicans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coronopus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crassifolia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Forsskael</w:t>
            </w:r>
            <w:proofErr w:type="spellEnd"/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scabra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Polygonum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Populus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Populus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Portulaca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oleracea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alaternus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Rubia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tinctorum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subsect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Discolores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Salsola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kali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Salvia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verbenaca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clandestina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Batt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Salvia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verbenaca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verbenaca</w:t>
            </w:r>
            <w:proofErr w:type="spellEnd"/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Sarcocornia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fruticosa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A.J. Scott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Sarcocornia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perennis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(Miller) A.J. Scott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Scirpoides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holoschoenus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Scolymus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hispanicus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inaequidens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Silybum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marianum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Sixalix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atropurpurea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Burdet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Smyrnium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olusatrum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Sonchus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oleraceus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Sonchus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tenerrimus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Spergularia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marginata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(C.A. Meyer)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Kittel</w:t>
            </w:r>
            <w:proofErr w:type="spellEnd"/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Spergularia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rubra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J. &amp; C.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Presl</w:t>
            </w:r>
            <w:proofErr w:type="spellEnd"/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Sporobolus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pungens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Kunth</w:t>
            </w:r>
            <w:proofErr w:type="spellEnd"/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Stellaria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media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gpe</w:t>
            </w:r>
            <w:proofErr w:type="spellEnd"/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Suaeda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J.F.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Gmel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gallica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Urtica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urens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Verbascum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sinuatum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8701FE" w:rsidRPr="008701FE" w:rsidTr="008701F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E" w:rsidRPr="008701FE" w:rsidRDefault="008701FE" w:rsidP="008701FE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Xanthium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italicum</w:t>
            </w:r>
            <w:proofErr w:type="spellEnd"/>
            <w:r w:rsidRPr="008701FE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Moretti</w:t>
            </w:r>
          </w:p>
        </w:tc>
      </w:tr>
    </w:tbl>
    <w:p w:rsidR="008701FE" w:rsidRPr="008701FE" w:rsidRDefault="008701FE">
      <w:pPr>
        <w:rPr>
          <w:i/>
        </w:rPr>
      </w:pPr>
    </w:p>
    <w:sectPr w:rsidR="008701FE" w:rsidRPr="008701FE" w:rsidSect="008701FE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701FE"/>
    <w:rsid w:val="004F196B"/>
    <w:rsid w:val="00870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196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54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509</Words>
  <Characters>2800</Characters>
  <Application>Microsoft Office Word</Application>
  <DocSecurity>0</DocSecurity>
  <Lines>23</Lines>
  <Paragraphs>6</Paragraphs>
  <ScaleCrop>false</ScaleCrop>
  <Company/>
  <LinksUpToDate>false</LinksUpToDate>
  <CharactersWithSpaces>3303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2015-12-04T13:47:00Z</dcterms:created>
  <dcterms:modified xsi:type="dcterms:W3CDTF">2015-12-04T13:49:00Z</dcterms:modified>
</cp:coreProperties>
</file>