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9796"/>
      </w:tblGrid>
      <w:tr w:rsidR="00570F81" w:rsidRPr="00570F81" w:rsidTr="00377D31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B56F6" w:rsidRDefault="00593B40" w:rsidP="00593B40">
            <w:pPr>
              <w:rPr>
                <w:b/>
                <w:color w:val="FF0000"/>
              </w:rPr>
            </w:pPr>
            <w:r w:rsidRPr="00593B40">
              <w:rPr>
                <w:b/>
                <w:color w:val="FF0000"/>
              </w:rPr>
              <w:t xml:space="preserve">Jeudi 22 septembre 2016 </w:t>
            </w:r>
            <w:r>
              <w:rPr>
                <w:b/>
                <w:color w:val="FF0000"/>
              </w:rPr>
              <w:t xml:space="preserve"> à </w:t>
            </w:r>
            <w:proofErr w:type="spellStart"/>
            <w:r w:rsidRPr="00593B40">
              <w:rPr>
                <w:b/>
                <w:color w:val="FF0000"/>
              </w:rPr>
              <w:t>Olargues</w:t>
            </w:r>
            <w:proofErr w:type="spellEnd"/>
            <w:r>
              <w:rPr>
                <w:b/>
                <w:color w:val="FF0000"/>
              </w:rPr>
              <w:t xml:space="preserve"> : </w:t>
            </w:r>
            <w:r w:rsidRPr="00593B40">
              <w:rPr>
                <w:b/>
                <w:color w:val="FF0000"/>
              </w:rPr>
              <w:t xml:space="preserve">Piste verte  et source </w:t>
            </w:r>
            <w:proofErr w:type="spellStart"/>
            <w:r w:rsidRPr="00593B40">
              <w:rPr>
                <w:b/>
                <w:color w:val="FF0000"/>
              </w:rPr>
              <w:t>Fréjo</w:t>
            </w:r>
            <w:proofErr w:type="spellEnd"/>
            <w:r w:rsidRPr="00593B40">
              <w:rPr>
                <w:b/>
                <w:color w:val="FF0000"/>
              </w:rPr>
              <w:t xml:space="preserve"> – </w:t>
            </w:r>
          </w:p>
          <w:p w:rsidR="00570F81" w:rsidRDefault="00593B40" w:rsidP="00593B40">
            <w:pPr>
              <w:rPr>
                <w:b/>
                <w:color w:val="FF0000"/>
              </w:rPr>
            </w:pPr>
            <w:r w:rsidRPr="00593B40">
              <w:rPr>
                <w:b/>
                <w:color w:val="FF0000"/>
              </w:rPr>
              <w:t>Domaine de l’Albine</w:t>
            </w:r>
          </w:p>
          <w:p w:rsidR="007B56F6" w:rsidRPr="00593B40" w:rsidRDefault="007B56F6" w:rsidP="00593B40">
            <w:pPr>
              <w:rPr>
                <w:b/>
                <w:color w:val="FF0000"/>
              </w:rPr>
            </w:pPr>
          </w:p>
        </w:tc>
      </w:tr>
      <w:tr w:rsidR="002C1B94" w:rsidRPr="00570F81" w:rsidTr="00377D31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C1B94" w:rsidRDefault="002C1B94">
            <w:r w:rsidRPr="0049047B">
              <w:rPr>
                <w:rFonts w:eastAsia="Times New Roman"/>
                <w:color w:val="000000"/>
              </w:rPr>
              <w:t>Espèce(s) Saisie(s)</w:t>
            </w:r>
          </w:p>
        </w:tc>
      </w:tr>
      <w:tr w:rsidR="00427E1B" w:rsidRPr="00570F81" w:rsidTr="00377D31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27E1B" w:rsidRPr="00570F81" w:rsidRDefault="001B0666" w:rsidP="001B0666">
            <w:r w:rsidRPr="00570F81">
              <w:t>A</w:t>
            </w:r>
            <w:r w:rsidR="00427E1B" w:rsidRPr="00570F81">
              <w:t>bies</w:t>
            </w:r>
            <w:r w:rsidR="00427E1B" w:rsidRPr="00570F81">
              <w:rPr>
                <w:b/>
                <w:bCs/>
                <w:i/>
                <w:iCs/>
                <w:lang w:val="la-Latn"/>
              </w:rPr>
              <w:t xml:space="preserve"> </w:t>
            </w:r>
            <w:r w:rsidR="00427E1B" w:rsidRPr="00570F81">
              <w:rPr>
                <w:bCs/>
                <w:iCs/>
                <w:lang w:val="la-Latn"/>
              </w:rPr>
              <w:t>alba</w:t>
            </w:r>
            <w:r w:rsidR="00427E1B" w:rsidRPr="00570F81">
              <w:rPr>
                <w:b/>
                <w:bCs/>
                <w:i/>
                <w:iCs/>
              </w:rPr>
              <w:t xml:space="preserve"> </w:t>
            </w:r>
            <w:hyperlink r:id="rId6" w:tooltip="Philip Miller" w:history="1">
              <w:r w:rsidR="00427E1B" w:rsidRPr="00570F81">
                <w:rPr>
                  <w:rStyle w:val="Lienhypertexte"/>
                  <w:bCs/>
                  <w:color w:val="auto"/>
                  <w:u w:val="none"/>
                </w:rPr>
                <w:t>Mill.</w:t>
              </w:r>
            </w:hyperlink>
          </w:p>
        </w:tc>
      </w:tr>
      <w:tr w:rsidR="003051F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51F1" w:rsidRPr="00570F81" w:rsidRDefault="001B0666" w:rsidP="001B0666">
            <w:r w:rsidRPr="00570F81">
              <w:t>A</w:t>
            </w:r>
            <w:r w:rsidR="003051F1" w:rsidRPr="00570F81">
              <w:t xml:space="preserve">cer </w:t>
            </w:r>
            <w:proofErr w:type="spellStart"/>
            <w:r w:rsidR="003051F1" w:rsidRPr="00570F81">
              <w:t>campestre</w:t>
            </w:r>
            <w:proofErr w:type="spellEnd"/>
            <w:r w:rsidR="003051F1" w:rsidRPr="00570F81">
              <w:t xml:space="preserve"> L.</w:t>
            </w:r>
          </w:p>
        </w:tc>
      </w:tr>
      <w:tr w:rsidR="00841257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570F81" w:rsidRDefault="00841257" w:rsidP="006F60FA">
            <w:r w:rsidRPr="00570F81">
              <w:t xml:space="preserve">Acer </w:t>
            </w:r>
            <w:proofErr w:type="spellStart"/>
            <w:r w:rsidRPr="00570F81">
              <w:t>monspessulanum</w:t>
            </w:r>
            <w:proofErr w:type="spellEnd"/>
            <w:r w:rsidRPr="00570F81">
              <w:t xml:space="preserve"> L.</w:t>
            </w:r>
          </w:p>
        </w:tc>
      </w:tr>
      <w:tr w:rsidR="00841257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41257" w:rsidRPr="00570F81" w:rsidRDefault="00841257" w:rsidP="006F60FA">
            <w:proofErr w:type="spellStart"/>
            <w:r w:rsidRPr="00570F81">
              <w:t>Ailanthus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altissima</w:t>
            </w:r>
            <w:proofErr w:type="spellEnd"/>
            <w:r w:rsidRPr="00570F81">
              <w:t xml:space="preserve"> (Miller) </w:t>
            </w:r>
            <w:proofErr w:type="spellStart"/>
            <w:r w:rsidRPr="00570F81">
              <w:t>Swingle</w:t>
            </w:r>
            <w:proofErr w:type="spellEnd"/>
          </w:p>
        </w:tc>
      </w:tr>
      <w:tr w:rsidR="00713D61" w:rsidRPr="00570F81" w:rsidTr="00713D61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13D61" w:rsidRPr="00570F81" w:rsidRDefault="00713D61">
            <w:proofErr w:type="spellStart"/>
            <w:r w:rsidRPr="00570F81">
              <w:t>Alnus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glutinosa</w:t>
            </w:r>
            <w:proofErr w:type="spellEnd"/>
            <w:r w:rsidRPr="00570F81">
              <w:t xml:space="preserve"> (L.) </w:t>
            </w:r>
            <w:proofErr w:type="spellStart"/>
            <w:r w:rsidRPr="00570F81">
              <w:t>Gaertn</w:t>
            </w:r>
            <w:proofErr w:type="spellEnd"/>
            <w:r w:rsidRPr="00570F81">
              <w:t>.</w:t>
            </w:r>
          </w:p>
        </w:tc>
      </w:tr>
      <w:tr w:rsidR="00312725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2725" w:rsidRPr="00570F81" w:rsidRDefault="00C00F23" w:rsidP="006F60FA">
            <w:pPr>
              <w:rPr>
                <w:lang w:val="en-US"/>
              </w:rPr>
            </w:pPr>
            <w:proofErr w:type="spellStart"/>
            <w:r w:rsidRPr="00570F81">
              <w:rPr>
                <w:lang w:val="en-US"/>
              </w:rPr>
              <w:t>Andryala</w:t>
            </w:r>
            <w:proofErr w:type="spellEnd"/>
            <w:r w:rsidRPr="00570F81">
              <w:rPr>
                <w:lang w:val="en-US"/>
              </w:rPr>
              <w:t xml:space="preserve"> </w:t>
            </w:r>
            <w:proofErr w:type="spellStart"/>
            <w:r w:rsidRPr="00570F81">
              <w:rPr>
                <w:lang w:val="en-US"/>
              </w:rPr>
              <w:t>integrifolia</w:t>
            </w:r>
            <w:proofErr w:type="spellEnd"/>
            <w:r w:rsidRPr="00570F81">
              <w:rPr>
                <w:lang w:val="en-US"/>
              </w:rPr>
              <w:t xml:space="preserve"> L.</w:t>
            </w:r>
          </w:p>
        </w:tc>
      </w:tr>
      <w:tr w:rsidR="00312725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2725" w:rsidRPr="00570F81" w:rsidRDefault="00C00F23" w:rsidP="006F60FA">
            <w:pPr>
              <w:rPr>
                <w:lang w:val="en-US"/>
              </w:rPr>
            </w:pPr>
            <w:r w:rsidRPr="00570F81">
              <w:rPr>
                <w:lang w:val="en-US"/>
              </w:rPr>
              <w:t xml:space="preserve">Arbutus </w:t>
            </w:r>
            <w:proofErr w:type="spellStart"/>
            <w:r w:rsidRPr="00570F81">
              <w:rPr>
                <w:lang w:val="en-US"/>
              </w:rPr>
              <w:t>unedo</w:t>
            </w:r>
            <w:proofErr w:type="spellEnd"/>
            <w:r w:rsidRPr="00570F81">
              <w:rPr>
                <w:lang w:val="en-US"/>
              </w:rPr>
              <w:t xml:space="preserve"> L.   </w:t>
            </w:r>
          </w:p>
        </w:tc>
      </w:tr>
      <w:tr w:rsidR="00312725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2725" w:rsidRPr="00570F81" w:rsidRDefault="00312725" w:rsidP="006F60FA">
            <w:r w:rsidRPr="00570F81">
              <w:t xml:space="preserve">Arum </w:t>
            </w:r>
            <w:proofErr w:type="spellStart"/>
            <w:r w:rsidRPr="00570F81">
              <w:t>italicum</w:t>
            </w:r>
            <w:proofErr w:type="spellEnd"/>
            <w:r w:rsidRPr="00570F81">
              <w:t xml:space="preserve"> Miller</w:t>
            </w:r>
          </w:p>
        </w:tc>
      </w:tr>
      <w:tr w:rsidR="00312725" w:rsidRPr="00570F81" w:rsidTr="0031272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2725" w:rsidRPr="00570F81" w:rsidRDefault="00312725" w:rsidP="006F60FA">
            <w:r w:rsidRPr="00570F81">
              <w:t xml:space="preserve">Asparagus </w:t>
            </w:r>
            <w:proofErr w:type="spellStart"/>
            <w:r w:rsidRPr="00570F81">
              <w:t>acutifolius</w:t>
            </w:r>
            <w:proofErr w:type="spellEnd"/>
            <w:r w:rsidRPr="00570F81">
              <w:t xml:space="preserve"> L.</w:t>
            </w:r>
          </w:p>
        </w:tc>
      </w:tr>
      <w:tr w:rsidR="00312725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2725" w:rsidRPr="00570F81" w:rsidRDefault="00D25287" w:rsidP="006F60FA">
            <w:proofErr w:type="spellStart"/>
            <w:r w:rsidRPr="00570F81">
              <w:t>Asplenium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onopteris</w:t>
            </w:r>
            <w:proofErr w:type="spellEnd"/>
            <w:r w:rsidRPr="00570F81">
              <w:t xml:space="preserve"> L.</w:t>
            </w:r>
          </w:p>
        </w:tc>
      </w:tr>
      <w:tr w:rsidR="00312725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725" w:rsidRPr="00570F81" w:rsidRDefault="00312725" w:rsidP="001B0666">
            <w:proofErr w:type="spellStart"/>
            <w:r w:rsidRPr="00570F81">
              <w:t>Asplenium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trichomanes</w:t>
            </w:r>
            <w:proofErr w:type="spellEnd"/>
            <w:r w:rsidRPr="00570F81">
              <w:t xml:space="preserve"> L. </w:t>
            </w:r>
          </w:p>
        </w:tc>
      </w:tr>
      <w:tr w:rsidR="00EC2FE1" w:rsidRPr="000120BB" w:rsidTr="00A4153A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 w:rsidP="00D168AE">
            <w:pPr>
              <w:rPr>
                <w:bCs/>
                <w:iCs/>
                <w:lang w:val="en-US"/>
              </w:rPr>
            </w:pPr>
            <w:r w:rsidRPr="00570F81">
              <w:rPr>
                <w:bCs/>
                <w:iCs/>
                <w:lang w:val="la-Latn"/>
              </w:rPr>
              <w:t>Athyrium filix-femina</w:t>
            </w:r>
            <w:r w:rsidRPr="00570F81">
              <w:rPr>
                <w:bCs/>
                <w:iCs/>
                <w:lang w:val="en-US"/>
              </w:rPr>
              <w:t xml:space="preserve"> ( L.) Ruth.</w:t>
            </w:r>
          </w:p>
        </w:tc>
      </w:tr>
      <w:tr w:rsidR="00312725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2725" w:rsidRPr="00570F81" w:rsidRDefault="00312725" w:rsidP="000120BB">
            <w:pPr>
              <w:rPr>
                <w:lang w:val="en-US"/>
              </w:rPr>
            </w:pPr>
            <w:proofErr w:type="spellStart"/>
            <w:r w:rsidRPr="00570F81">
              <w:rPr>
                <w:lang w:val="en-US"/>
              </w:rPr>
              <w:t>Bidens</w:t>
            </w:r>
            <w:proofErr w:type="spellEnd"/>
            <w:r w:rsidRPr="00570F81">
              <w:rPr>
                <w:lang w:val="en-US"/>
              </w:rPr>
              <w:t xml:space="preserve"> </w:t>
            </w:r>
            <w:proofErr w:type="spellStart"/>
            <w:r w:rsidR="000120BB">
              <w:rPr>
                <w:lang w:val="en-US"/>
              </w:rPr>
              <w:t>frondosa</w:t>
            </w:r>
            <w:proofErr w:type="spellEnd"/>
            <w:r w:rsidRPr="00570F81">
              <w:rPr>
                <w:lang w:val="en-US"/>
              </w:rPr>
              <w:t xml:space="preserve"> L.</w:t>
            </w:r>
          </w:p>
        </w:tc>
      </w:tr>
      <w:tr w:rsidR="00312725" w:rsidRPr="000120BB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2725" w:rsidRPr="00570F81" w:rsidRDefault="00312725" w:rsidP="006F60FA">
            <w:pPr>
              <w:rPr>
                <w:lang w:val="en-GB"/>
              </w:rPr>
            </w:pPr>
            <w:proofErr w:type="spellStart"/>
            <w:r w:rsidRPr="00570F81">
              <w:rPr>
                <w:lang w:val="en-GB"/>
              </w:rPr>
              <w:t>Bituminaria</w:t>
            </w:r>
            <w:proofErr w:type="spellEnd"/>
            <w:r w:rsidRPr="00570F81">
              <w:rPr>
                <w:lang w:val="en-GB"/>
              </w:rPr>
              <w:t xml:space="preserve"> </w:t>
            </w:r>
            <w:proofErr w:type="spellStart"/>
            <w:r w:rsidRPr="00570F81">
              <w:rPr>
                <w:lang w:val="en-GB"/>
              </w:rPr>
              <w:t>bituminosa</w:t>
            </w:r>
            <w:proofErr w:type="spellEnd"/>
            <w:r w:rsidRPr="00570F81">
              <w:rPr>
                <w:lang w:val="en-GB"/>
              </w:rPr>
              <w:t xml:space="preserve"> (L.) E.H. </w:t>
            </w:r>
            <w:proofErr w:type="spellStart"/>
            <w:r w:rsidRPr="00570F81">
              <w:rPr>
                <w:lang w:val="en-GB"/>
              </w:rPr>
              <w:t>Stirton</w:t>
            </w:r>
            <w:proofErr w:type="spellEnd"/>
          </w:p>
        </w:tc>
      </w:tr>
      <w:tr w:rsidR="00312725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2725" w:rsidRPr="00570F81" w:rsidRDefault="00312725" w:rsidP="006F60FA">
            <w:pPr>
              <w:rPr>
                <w:lang w:val="en-US"/>
              </w:rPr>
            </w:pPr>
            <w:proofErr w:type="spellStart"/>
            <w:r w:rsidRPr="00570F81">
              <w:rPr>
                <w:bCs/>
                <w:lang w:val="en-US"/>
              </w:rPr>
              <w:t>Bothriochloa</w:t>
            </w:r>
            <w:proofErr w:type="spellEnd"/>
            <w:r w:rsidRPr="00570F81">
              <w:rPr>
                <w:lang w:val="en-US"/>
              </w:rPr>
              <w:t xml:space="preserve"> </w:t>
            </w:r>
            <w:proofErr w:type="spellStart"/>
            <w:r w:rsidRPr="00570F81">
              <w:rPr>
                <w:bCs/>
                <w:lang w:val="en-US"/>
              </w:rPr>
              <w:t>barbinodis</w:t>
            </w:r>
            <w:proofErr w:type="spellEnd"/>
            <w:r w:rsidRPr="00570F81">
              <w:rPr>
                <w:bCs/>
                <w:lang w:val="en-US"/>
              </w:rPr>
              <w:t xml:space="preserve"> </w:t>
            </w:r>
            <w:r w:rsidRPr="00570F81">
              <w:rPr>
                <w:shd w:val="clear" w:color="auto" w:fill="FFFFFF"/>
                <w:lang w:val="en-US"/>
              </w:rPr>
              <w:t>(</w:t>
            </w:r>
            <w:proofErr w:type="spellStart"/>
            <w:r w:rsidRPr="00570F81">
              <w:rPr>
                <w:shd w:val="clear" w:color="auto" w:fill="FFFFFF"/>
                <w:lang w:val="en-US"/>
              </w:rPr>
              <w:t>Lagasca</w:t>
            </w:r>
            <w:proofErr w:type="spellEnd"/>
            <w:r w:rsidRPr="00570F81">
              <w:rPr>
                <w:shd w:val="clear" w:color="auto" w:fill="FFFFFF"/>
                <w:lang w:val="en-US"/>
              </w:rPr>
              <w:t>) Herter</w:t>
            </w:r>
          </w:p>
        </w:tc>
      </w:tr>
      <w:tr w:rsidR="003E6184" w:rsidRPr="000120BB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041761">
            <w:pPr>
              <w:rPr>
                <w:lang w:val="en-US"/>
              </w:rPr>
            </w:pPr>
            <w:proofErr w:type="spellStart"/>
            <w:r w:rsidRPr="00570F81">
              <w:rPr>
                <w:lang w:val="en-US"/>
              </w:rPr>
              <w:t>Brachypodium</w:t>
            </w:r>
            <w:proofErr w:type="spellEnd"/>
            <w:r w:rsidRPr="00570F81">
              <w:rPr>
                <w:lang w:val="en-US"/>
              </w:rPr>
              <w:t xml:space="preserve"> </w:t>
            </w:r>
            <w:proofErr w:type="spellStart"/>
            <w:r w:rsidRPr="00570F81">
              <w:rPr>
                <w:lang w:val="en-US"/>
              </w:rPr>
              <w:t>sylvaticum</w:t>
            </w:r>
            <w:proofErr w:type="spellEnd"/>
            <w:r w:rsidRPr="00570F81">
              <w:rPr>
                <w:lang w:val="en-US"/>
              </w:rPr>
              <w:t xml:space="preserve"> (Hudson) P. </w:t>
            </w:r>
            <w:proofErr w:type="spellStart"/>
            <w:r w:rsidRPr="00570F81">
              <w:rPr>
                <w:lang w:val="en-US"/>
              </w:rPr>
              <w:t>Beauv</w:t>
            </w:r>
            <w:proofErr w:type="spellEnd"/>
            <w:r w:rsidRPr="00570F81">
              <w:rPr>
                <w:lang w:val="en-US"/>
              </w:rPr>
              <w:t>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Bryonia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dioica</w:t>
            </w:r>
            <w:proofErr w:type="spellEnd"/>
            <w:r w:rsidRPr="00570F81">
              <w:t xml:space="preserve"> Jacq.</w:t>
            </w:r>
          </w:p>
        </w:tc>
      </w:tr>
      <w:tr w:rsidR="003E6184" w:rsidRPr="00570F81" w:rsidTr="00C434AD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E6184" w:rsidRPr="00570F81" w:rsidRDefault="003E6184">
            <w:proofErr w:type="spellStart"/>
            <w:r w:rsidRPr="00570F81">
              <w:t>Buddleja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davidii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Franchet</w:t>
            </w:r>
            <w:proofErr w:type="spellEnd"/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Calamintha</w:t>
            </w:r>
            <w:proofErr w:type="spellEnd"/>
            <w:r w:rsidRPr="00570F81">
              <w:t xml:space="preserve"> nepeta (L.) </w:t>
            </w:r>
            <w:proofErr w:type="spellStart"/>
            <w:r w:rsidRPr="00570F81">
              <w:t>Savi</w:t>
            </w:r>
            <w:proofErr w:type="spellEnd"/>
          </w:p>
        </w:tc>
      </w:tr>
      <w:tr w:rsidR="003E6184" w:rsidRPr="00570F81" w:rsidTr="0031272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r w:rsidRPr="00570F81">
              <w:rPr>
                <w:rFonts w:eastAsia="Times New Roman"/>
              </w:rPr>
              <w:t xml:space="preserve">Calluna </w:t>
            </w:r>
            <w:proofErr w:type="spellStart"/>
            <w:r w:rsidRPr="00570F81">
              <w:rPr>
                <w:rFonts w:eastAsia="Times New Roman"/>
              </w:rPr>
              <w:t>vulgaris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3E6184" w:rsidRPr="00570F81" w:rsidTr="0031272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Castanea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sativa</w:t>
            </w:r>
            <w:proofErr w:type="spellEnd"/>
            <w:r w:rsidRPr="00570F81">
              <w:t xml:space="preserve"> Miller</w:t>
            </w:r>
          </w:p>
        </w:tc>
      </w:tr>
      <w:tr w:rsidR="003E6184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84" w:rsidRPr="00570F81" w:rsidRDefault="003E6184" w:rsidP="00C85345">
            <w:proofErr w:type="spellStart"/>
            <w:r w:rsidRPr="00570F81">
              <w:rPr>
                <w:rStyle w:val="gen"/>
                <w:bCs/>
                <w:kern w:val="36"/>
                <w:lang w:val="en-US"/>
              </w:rPr>
              <w:t>Cedrus</w:t>
            </w:r>
            <w:proofErr w:type="spellEnd"/>
            <w:r w:rsidRPr="00570F81">
              <w:rPr>
                <w:rStyle w:val="sci"/>
                <w:bCs/>
                <w:kern w:val="36"/>
                <w:lang w:val="en-US"/>
              </w:rPr>
              <w:t xml:space="preserve"> </w:t>
            </w:r>
            <w:proofErr w:type="spellStart"/>
            <w:r w:rsidRPr="00570F81">
              <w:rPr>
                <w:rStyle w:val="sp"/>
                <w:bCs/>
                <w:kern w:val="36"/>
                <w:lang w:val="en-US"/>
              </w:rPr>
              <w:t>atlantica</w:t>
            </w:r>
            <w:proofErr w:type="spellEnd"/>
            <w:r w:rsidRPr="00570F81">
              <w:rPr>
                <w:rStyle w:val="nomenclature"/>
                <w:bCs/>
                <w:kern w:val="36"/>
                <w:lang w:val="en-US"/>
              </w:rPr>
              <w:t xml:space="preserve"> (</w:t>
            </w:r>
            <w:proofErr w:type="spellStart"/>
            <w:r w:rsidRPr="00570F81">
              <w:rPr>
                <w:rStyle w:val="nomenclature"/>
                <w:bCs/>
                <w:kern w:val="36"/>
                <w:lang w:val="en-US"/>
              </w:rPr>
              <w:t>Manetti</w:t>
            </w:r>
            <w:proofErr w:type="spellEnd"/>
            <w:r w:rsidRPr="00570F81">
              <w:rPr>
                <w:rStyle w:val="nomenclature"/>
                <w:bCs/>
                <w:kern w:val="36"/>
                <w:lang w:val="en-US"/>
              </w:rPr>
              <w:t xml:space="preserve"> ex </w:t>
            </w:r>
            <w:proofErr w:type="spellStart"/>
            <w:r w:rsidRPr="00570F81">
              <w:rPr>
                <w:rStyle w:val="nomenclature"/>
                <w:bCs/>
                <w:kern w:val="36"/>
                <w:lang w:val="en-US"/>
              </w:rPr>
              <w:t>Endl</w:t>
            </w:r>
            <w:proofErr w:type="spellEnd"/>
            <w:r w:rsidRPr="00570F81">
              <w:rPr>
                <w:rStyle w:val="nomenclature"/>
                <w:bCs/>
                <w:kern w:val="36"/>
                <w:lang w:val="en-US"/>
              </w:rPr>
              <w:t xml:space="preserve">.) </w:t>
            </w:r>
            <w:r w:rsidRPr="00570F81">
              <w:rPr>
                <w:rStyle w:val="nomenclature"/>
                <w:bCs/>
                <w:kern w:val="36"/>
              </w:rPr>
              <w:t>Carrière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Celtis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australis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Centaurea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pectinata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672C00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9FF" w:rsidRPr="00570F81" w:rsidRDefault="00D309FF">
            <w:proofErr w:type="spellStart"/>
            <w:r w:rsidRPr="00570F81">
              <w:t>Centranthus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ruber</w:t>
            </w:r>
            <w:proofErr w:type="spellEnd"/>
            <w:r w:rsidRPr="00570F81">
              <w:t xml:space="preserve"> (L.) DC.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CC70FB">
            <w:proofErr w:type="spellStart"/>
            <w:r w:rsidRPr="00570F81">
              <w:t>Cercis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siliquastrum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84" w:rsidRPr="00570F81" w:rsidRDefault="003E6184" w:rsidP="006F60FA">
            <w:proofErr w:type="spellStart"/>
            <w:r w:rsidRPr="00570F81">
              <w:t>Chenopodium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polyspermum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Chondrilla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juncea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0491E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E6184" w:rsidRPr="00570F81" w:rsidRDefault="003E6184">
            <w:proofErr w:type="spellStart"/>
            <w:r w:rsidRPr="00570F81">
              <w:t>Circea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lutetiana</w:t>
            </w:r>
            <w:proofErr w:type="spellEnd"/>
            <w:r w:rsidRPr="00570F81">
              <w:t>,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rPr>
                <w:bCs/>
              </w:rPr>
              <w:t>Cistus</w:t>
            </w:r>
            <w:proofErr w:type="spellEnd"/>
            <w:r w:rsidRPr="00570F81">
              <w:rPr>
                <w:bCs/>
              </w:rPr>
              <w:t xml:space="preserve"> </w:t>
            </w:r>
            <w:proofErr w:type="spellStart"/>
            <w:r w:rsidRPr="00570F81">
              <w:rPr>
                <w:bCs/>
              </w:rPr>
              <w:t>salviifolius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Clematis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flammula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Clematis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vitalba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t>Clinopodium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vulgare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690793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E6184" w:rsidRPr="00570F81" w:rsidRDefault="003E6184">
            <w:r w:rsidRPr="00570F81">
              <w:rPr>
                <w:bCs/>
                <w:iCs/>
                <w:lang w:val="la-Latn"/>
              </w:rPr>
              <w:t>Colchicum autumnale</w:t>
            </w:r>
            <w:r w:rsidRPr="00570F81">
              <w:rPr>
                <w:bCs/>
                <w:i/>
                <w:iCs/>
              </w:rPr>
              <w:t xml:space="preserve"> </w:t>
            </w:r>
            <w:hyperlink r:id="rId7" w:tooltip="Carl von Linné" w:history="1">
              <w:r w:rsidRPr="00570F81">
                <w:rPr>
                  <w:bCs/>
                  <w:color w:val="0000FF"/>
                </w:rPr>
                <w:t>L.</w:t>
              </w:r>
            </w:hyperlink>
          </w:p>
        </w:tc>
      </w:tr>
      <w:tr w:rsidR="003E6184" w:rsidRPr="000120BB" w:rsidTr="0031272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Pr>
              <w:rPr>
                <w:lang w:val="en-US"/>
              </w:rPr>
            </w:pPr>
            <w:bookmarkStart w:id="0" w:name="Conyza___sumatrensis"/>
            <w:proofErr w:type="spellStart"/>
            <w:r w:rsidRPr="00570F81">
              <w:rPr>
                <w:bCs/>
                <w:lang w:val="en-US"/>
              </w:rPr>
              <w:t>Conyza</w:t>
            </w:r>
            <w:proofErr w:type="spellEnd"/>
            <w:r w:rsidRPr="00570F81">
              <w:rPr>
                <w:iCs/>
                <w:lang w:val="en-US"/>
              </w:rPr>
              <w:t xml:space="preserve"> </w:t>
            </w:r>
            <w:proofErr w:type="spellStart"/>
            <w:r w:rsidRPr="00570F81">
              <w:rPr>
                <w:bCs/>
                <w:lang w:val="en-US"/>
              </w:rPr>
              <w:t>sumatrensis</w:t>
            </w:r>
            <w:bookmarkEnd w:id="0"/>
            <w:proofErr w:type="spellEnd"/>
            <w:r w:rsidRPr="00570F81">
              <w:rPr>
                <w:lang w:val="en-US"/>
              </w:rPr>
              <w:t xml:space="preserve"> (Retz.) E. Walker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r w:rsidRPr="00570F81">
              <w:t xml:space="preserve">Cornus </w:t>
            </w:r>
            <w:proofErr w:type="spellStart"/>
            <w:r w:rsidRPr="00570F81">
              <w:t>sanguinea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D5872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 w:rsidP="00ED5872">
            <w:proofErr w:type="spellStart"/>
            <w:r w:rsidRPr="00570F81">
              <w:t>Coronilla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valentina</w:t>
            </w:r>
            <w:proofErr w:type="spellEnd"/>
            <w:r w:rsidRPr="00570F81">
              <w:t xml:space="preserve"> L. </w:t>
            </w:r>
            <w:proofErr w:type="spellStart"/>
            <w:r w:rsidRPr="00570F81">
              <w:t>subsp</w:t>
            </w:r>
            <w:proofErr w:type="spellEnd"/>
            <w:r w:rsidRPr="00570F81">
              <w:t xml:space="preserve">. </w:t>
            </w:r>
            <w:proofErr w:type="spellStart"/>
            <w:r w:rsidRPr="00570F81">
              <w:t>glauca</w:t>
            </w:r>
            <w:proofErr w:type="spellEnd"/>
            <w:r w:rsidRPr="00570F81">
              <w:t xml:space="preserve"> (L.) </w:t>
            </w:r>
            <w:proofErr w:type="spellStart"/>
            <w:r w:rsidRPr="00570F81">
              <w:t>Batt</w:t>
            </w:r>
            <w:proofErr w:type="spellEnd"/>
            <w:r w:rsidRPr="00570F81">
              <w:t>.</w:t>
            </w:r>
          </w:p>
        </w:tc>
      </w:tr>
      <w:tr w:rsidR="003E6184" w:rsidRPr="00570F81" w:rsidTr="00ED5872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E6184" w:rsidRPr="00570F81" w:rsidRDefault="003E6184" w:rsidP="00ED5872">
            <w:proofErr w:type="spellStart"/>
            <w:r w:rsidRPr="00570F81">
              <w:t>Corylus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avellana</w:t>
            </w:r>
            <w:proofErr w:type="spellEnd"/>
            <w:r w:rsidRPr="00570F81">
              <w:t xml:space="preserve"> L.   </w:t>
            </w:r>
          </w:p>
        </w:tc>
      </w:tr>
      <w:tr w:rsidR="003E6184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84" w:rsidRPr="00570F81" w:rsidRDefault="003E6184" w:rsidP="006F60FA">
            <w:r w:rsidRPr="00570F81">
              <w:t xml:space="preserve">Crataegus </w:t>
            </w:r>
            <w:proofErr w:type="spellStart"/>
            <w:r w:rsidRPr="00570F81">
              <w:t>monogyna</w:t>
            </w:r>
            <w:proofErr w:type="spellEnd"/>
            <w:r w:rsidRPr="00570F81">
              <w:t xml:space="preserve"> Jacq.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r w:rsidRPr="00570F81">
              <w:t xml:space="preserve">Cupressus </w:t>
            </w:r>
            <w:proofErr w:type="spellStart"/>
            <w:r w:rsidRPr="00570F81">
              <w:t>sempervirens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proofErr w:type="spellStart"/>
            <w:r w:rsidRPr="00570F81">
              <w:rPr>
                <w:bCs/>
              </w:rPr>
              <w:t>Cyperus</w:t>
            </w:r>
            <w:proofErr w:type="spellEnd"/>
            <w:r w:rsidRPr="00570F81">
              <w:rPr>
                <w:iCs/>
              </w:rPr>
              <w:t xml:space="preserve"> </w:t>
            </w:r>
            <w:proofErr w:type="spellStart"/>
            <w:r w:rsidRPr="00570F81">
              <w:rPr>
                <w:bCs/>
              </w:rPr>
              <w:t>eragrostis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Lam</w:t>
            </w:r>
            <w:proofErr w:type="spellEnd"/>
            <w:r w:rsidRPr="00570F81">
              <w:t>.</w:t>
            </w:r>
          </w:p>
        </w:tc>
      </w:tr>
      <w:tr w:rsidR="00D309FF" w:rsidRPr="00570F81" w:rsidTr="00C8534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Cytisus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oromediterraneus</w:t>
            </w:r>
            <w:proofErr w:type="spellEnd"/>
            <w:r w:rsidRPr="00570F81">
              <w:t xml:space="preserve"> Rivas-Martinez, Diaz, </w:t>
            </w:r>
            <w:proofErr w:type="spellStart"/>
            <w:r w:rsidRPr="00570F81">
              <w:t>Fernan</w:t>
            </w:r>
            <w:proofErr w:type="spellEnd"/>
          </w:p>
        </w:tc>
      </w:tr>
      <w:tr w:rsidR="003E6184" w:rsidRPr="00570F81" w:rsidTr="00C8534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r w:rsidRPr="00570F81">
              <w:t xml:space="preserve">Daucus </w:t>
            </w:r>
            <w:proofErr w:type="spellStart"/>
            <w:r w:rsidRPr="00570F81">
              <w:t>carota</w:t>
            </w:r>
            <w:proofErr w:type="spellEnd"/>
            <w:r w:rsidRPr="00570F81">
              <w:t xml:space="preserve"> L.</w:t>
            </w:r>
          </w:p>
        </w:tc>
      </w:tr>
      <w:tr w:rsidR="003E6184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E6184" w:rsidRPr="00570F81" w:rsidRDefault="003E6184" w:rsidP="006F60FA">
            <w:r w:rsidRPr="00570F81">
              <w:rPr>
                <w:bCs/>
                <w:iCs/>
                <w:lang w:val="la-Latn"/>
              </w:rPr>
              <w:t>Dittrichia graveolens</w:t>
            </w:r>
            <w:r w:rsidRPr="00570F81">
              <w:rPr>
                <w:bCs/>
                <w:i/>
                <w:iCs/>
              </w:rPr>
              <w:t xml:space="preserve"> </w:t>
            </w:r>
            <w:r w:rsidRPr="00570F81">
              <w:rPr>
                <w:rStyle w:val="rnormal"/>
                <w:bCs/>
              </w:rPr>
              <w:t>(</w:t>
            </w:r>
            <w:hyperlink r:id="rId8" w:tooltip="Carl von Linné" w:history="1">
              <w:r w:rsidRPr="00570F81">
                <w:rPr>
                  <w:rStyle w:val="Lienhypertexte"/>
                  <w:bCs/>
                  <w:color w:val="auto"/>
                  <w:u w:val="none"/>
                </w:rPr>
                <w:t>L.</w:t>
              </w:r>
            </w:hyperlink>
            <w:r w:rsidRPr="00570F81">
              <w:rPr>
                <w:rStyle w:val="rnormal"/>
                <w:bCs/>
              </w:rPr>
              <w:t xml:space="preserve">) </w:t>
            </w:r>
            <w:hyperlink r:id="rId9" w:tooltip="Werner Rodolfo Greuter" w:history="1">
              <w:proofErr w:type="spellStart"/>
              <w:r w:rsidRPr="00570F81">
                <w:rPr>
                  <w:rStyle w:val="Lienhypertexte"/>
                  <w:bCs/>
                  <w:color w:val="auto"/>
                  <w:u w:val="none"/>
                </w:rPr>
                <w:t>Greuter</w:t>
              </w:r>
              <w:proofErr w:type="spellEnd"/>
            </w:hyperlink>
          </w:p>
        </w:tc>
      </w:tr>
      <w:tr w:rsidR="00EC2FE1" w:rsidRPr="000120BB" w:rsidTr="00314D61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 w:rsidP="00041761">
            <w:pPr>
              <w:rPr>
                <w:rStyle w:val="lev"/>
                <w:lang w:val="en-US"/>
              </w:rPr>
            </w:pPr>
            <w:r w:rsidRPr="00570F81">
              <w:rPr>
                <w:bCs/>
                <w:iCs/>
                <w:lang w:val="la-Latn"/>
              </w:rPr>
              <w:t>Dryopteris filix-mas</w:t>
            </w:r>
            <w:r w:rsidRPr="00570F81">
              <w:rPr>
                <w:bCs/>
                <w:iCs/>
                <w:lang w:val="en-US"/>
              </w:rPr>
              <w:t xml:space="preserve"> </w:t>
            </w:r>
            <w:r w:rsidRPr="00570F81">
              <w:rPr>
                <w:rStyle w:val="rnormal"/>
                <w:bCs/>
                <w:lang w:val="en-US"/>
              </w:rPr>
              <w:t>(</w:t>
            </w:r>
            <w:hyperlink r:id="rId10" w:tooltip="Carl von Linné" w:history="1">
              <w:r w:rsidRPr="00570F81">
                <w:rPr>
                  <w:rStyle w:val="Lienhypertexte"/>
                  <w:bCs/>
                  <w:color w:val="auto"/>
                  <w:u w:val="none"/>
                  <w:lang w:val="en-US"/>
                </w:rPr>
                <w:t>L.</w:t>
              </w:r>
            </w:hyperlink>
            <w:r w:rsidRPr="00570F81">
              <w:rPr>
                <w:rStyle w:val="rnormal"/>
                <w:bCs/>
                <w:lang w:val="en-US"/>
              </w:rPr>
              <w:t xml:space="preserve">) </w:t>
            </w:r>
            <w:hyperlink r:id="rId11" w:tooltip="Heinrich Wilhelm Schott" w:history="1">
              <w:r w:rsidRPr="00570F81">
                <w:rPr>
                  <w:rStyle w:val="Lienhypertexte"/>
                  <w:bCs/>
                  <w:color w:val="auto"/>
                  <w:u w:val="none"/>
                  <w:lang w:val="en-US"/>
                </w:rPr>
                <w:t>Schott</w:t>
              </w:r>
            </w:hyperlink>
            <w:r w:rsidRPr="00570F81">
              <w:rPr>
                <w:rStyle w:val="rnormal"/>
                <w:bCs/>
                <w:lang w:val="en-US"/>
              </w:rPr>
              <w:t>,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Echium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vulgare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Epilobium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hirsutum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953A3A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>
            <w:proofErr w:type="spellStart"/>
            <w:r w:rsidRPr="00570F81">
              <w:t>Epilobium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obscurum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Schreb</w:t>
            </w:r>
            <w:proofErr w:type="spellEnd"/>
            <w:r w:rsidRPr="00570F81">
              <w:t>.,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r w:rsidRPr="00570F81">
              <w:t xml:space="preserve">Erica </w:t>
            </w:r>
            <w:proofErr w:type="spellStart"/>
            <w:r w:rsidRPr="00570F81">
              <w:t>arborea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Euonymus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europaca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Eupatorium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cannabinum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AF5FA1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2FE1" w:rsidRPr="00570F81" w:rsidRDefault="00EC2FE1">
            <w:proofErr w:type="spellStart"/>
            <w:r w:rsidRPr="00570F81">
              <w:lastRenderedPageBreak/>
              <w:t>Euphorbia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amygdaloides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2FE1" w:rsidRPr="00570F81" w:rsidRDefault="00EC2FE1" w:rsidP="006F60FA">
            <w:proofErr w:type="spellStart"/>
            <w:r w:rsidRPr="00570F81">
              <w:t>Euphorbia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characias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2FE1" w:rsidRPr="00570F81" w:rsidRDefault="00EC2FE1" w:rsidP="006F60FA">
            <w:r w:rsidRPr="00570F81">
              <w:rPr>
                <w:bCs/>
                <w:iCs/>
                <w:lang w:val="la-Latn"/>
              </w:rPr>
              <w:t>Euphorbia prostrata</w:t>
            </w:r>
            <w:r w:rsidRPr="00570F81">
              <w:rPr>
                <w:bCs/>
                <w:iCs/>
              </w:rPr>
              <w:t xml:space="preserve"> </w:t>
            </w:r>
            <w:hyperlink r:id="rId12" w:tooltip="Aiton" w:history="1">
              <w:proofErr w:type="spellStart"/>
              <w:r w:rsidRPr="00570F81">
                <w:rPr>
                  <w:rStyle w:val="Lienhypertexte"/>
                  <w:bCs/>
                  <w:color w:val="auto"/>
                  <w:u w:val="none"/>
                </w:rPr>
                <w:t>Aiton</w:t>
              </w:r>
              <w:proofErr w:type="spellEnd"/>
            </w:hyperlink>
            <w:r w:rsidRPr="00570F81">
              <w:rPr>
                <w:rStyle w:val="rnormal"/>
                <w:bCs/>
              </w:rPr>
              <w:t>.</w:t>
            </w:r>
          </w:p>
        </w:tc>
      </w:tr>
      <w:tr w:rsidR="00EC2FE1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2FE1" w:rsidRPr="00570F81" w:rsidRDefault="00EC2FE1" w:rsidP="006F60FA">
            <w:proofErr w:type="spellStart"/>
            <w:r w:rsidRPr="00570F81">
              <w:t>Fagus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sylvatica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2FE1" w:rsidRPr="00570F81" w:rsidRDefault="00EC2FE1" w:rsidP="006F60FA">
            <w:r w:rsidRPr="00570F81">
              <w:t xml:space="preserve">Ficus </w:t>
            </w:r>
            <w:proofErr w:type="spellStart"/>
            <w:r w:rsidRPr="00570F81">
              <w:t>carica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Fraxinus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angustifolia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Vahl</w:t>
            </w:r>
            <w:proofErr w:type="spellEnd"/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Pr>
              <w:rPr>
                <w:lang w:val="en-US"/>
              </w:rPr>
            </w:pPr>
            <w:r w:rsidRPr="00570F81">
              <w:rPr>
                <w:lang w:val="en-GB"/>
              </w:rPr>
              <w:t xml:space="preserve">Geranium </w:t>
            </w:r>
            <w:proofErr w:type="spellStart"/>
            <w:r w:rsidRPr="00570F81">
              <w:rPr>
                <w:lang w:val="en-GB"/>
              </w:rPr>
              <w:t>robertianum</w:t>
            </w:r>
            <w:proofErr w:type="spellEnd"/>
            <w:r w:rsidRPr="00570F81">
              <w:rPr>
                <w:lang w:val="en-GB"/>
              </w:rPr>
              <w:t xml:space="preserve"> L. subsp. </w:t>
            </w:r>
            <w:proofErr w:type="spellStart"/>
            <w:r w:rsidRPr="00570F81">
              <w:rPr>
                <w:lang w:val="en-GB"/>
              </w:rPr>
              <w:t>purpureum</w:t>
            </w:r>
            <w:proofErr w:type="spellEnd"/>
            <w:r w:rsidRPr="00570F81">
              <w:rPr>
                <w:lang w:val="en-GB"/>
              </w:rPr>
              <w:t xml:space="preserve"> (</w:t>
            </w:r>
            <w:proofErr w:type="spellStart"/>
            <w:r w:rsidRPr="00570F81">
              <w:rPr>
                <w:lang w:val="en-GB"/>
              </w:rPr>
              <w:t>Vill</w:t>
            </w:r>
            <w:proofErr w:type="spellEnd"/>
            <w:r w:rsidRPr="00570F81">
              <w:rPr>
                <w:lang w:val="en-GB"/>
              </w:rPr>
              <w:t xml:space="preserve">.) </w:t>
            </w:r>
            <w:r w:rsidRPr="00570F81">
              <w:rPr>
                <w:lang w:val="en-US"/>
              </w:rPr>
              <w:t>Nyman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Geum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urbanum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r w:rsidRPr="00570F81">
              <w:t xml:space="preserve">Hedera </w:t>
            </w:r>
            <w:proofErr w:type="spellStart"/>
            <w:r w:rsidRPr="00570F81">
              <w:t>helix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E03301">
            <w:proofErr w:type="spellStart"/>
            <w:r w:rsidRPr="00570F81">
              <w:t>Helleborus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foetidus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E03301">
            <w:proofErr w:type="spellStart"/>
            <w:r w:rsidRPr="00570F81">
              <w:t>Humulus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lupulus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0B6C11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>
            <w:pPr>
              <w:rPr>
                <w:b/>
              </w:rPr>
            </w:pPr>
            <w:proofErr w:type="spellStart"/>
            <w:r w:rsidRPr="00570F81">
              <w:rPr>
                <w:rStyle w:val="lev"/>
                <w:b w:val="0"/>
              </w:rPr>
              <w:t>Hypericum</w:t>
            </w:r>
            <w:proofErr w:type="spellEnd"/>
            <w:r w:rsidRPr="00570F81">
              <w:rPr>
                <w:rStyle w:val="lev"/>
                <w:b w:val="0"/>
              </w:rPr>
              <w:t xml:space="preserve"> </w:t>
            </w:r>
            <w:proofErr w:type="spellStart"/>
            <w:r w:rsidRPr="00570F81">
              <w:rPr>
                <w:rStyle w:val="lev"/>
                <w:b w:val="0"/>
              </w:rPr>
              <w:t>androsaemum</w:t>
            </w:r>
            <w:proofErr w:type="spellEnd"/>
            <w:r w:rsidRPr="00570F81">
              <w:rPr>
                <w:rStyle w:val="lev"/>
                <w:b w:val="0"/>
              </w:rPr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Hypericum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perforatum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EC2FE1" w:rsidRPr="00570F81" w:rsidTr="00893F0D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 w:rsidP="00041761">
            <w:pPr>
              <w:rPr>
                <w:b/>
              </w:rPr>
            </w:pPr>
            <w:proofErr w:type="spellStart"/>
            <w:r w:rsidRPr="00570F81">
              <w:rPr>
                <w:rStyle w:val="lev"/>
                <w:b w:val="0"/>
              </w:rPr>
              <w:t>Hypericum</w:t>
            </w:r>
            <w:proofErr w:type="spellEnd"/>
            <w:r w:rsidRPr="00570F81">
              <w:rPr>
                <w:rStyle w:val="lev"/>
                <w:b w:val="0"/>
              </w:rPr>
              <w:t xml:space="preserve"> </w:t>
            </w:r>
            <w:proofErr w:type="spellStart"/>
            <w:r w:rsidRPr="00570F81">
              <w:rPr>
                <w:rStyle w:val="lev"/>
                <w:b w:val="0"/>
              </w:rPr>
              <w:t>tetrapterum</w:t>
            </w:r>
            <w:proofErr w:type="spellEnd"/>
            <w:r w:rsidRPr="00570F81">
              <w:rPr>
                <w:rStyle w:val="lev"/>
                <w:b w:val="0"/>
              </w:rPr>
              <w:t xml:space="preserve"> FR.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juglans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regia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Pr>
              <w:rPr>
                <w:rFonts w:eastAsia="Times New Roman"/>
              </w:rPr>
            </w:pPr>
            <w:r w:rsidRPr="00570F81">
              <w:rPr>
                <w:rFonts w:eastAsia="Times New Roman"/>
              </w:rPr>
              <w:t xml:space="preserve">Lactuca </w:t>
            </w:r>
            <w:proofErr w:type="spellStart"/>
            <w:r w:rsidRPr="00570F81">
              <w:rPr>
                <w:rFonts w:eastAsia="Times New Roman"/>
              </w:rPr>
              <w:t>serriola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r w:rsidRPr="00570F81">
              <w:t xml:space="preserve">Lactuca </w:t>
            </w:r>
            <w:proofErr w:type="spellStart"/>
            <w:r w:rsidRPr="00570F81">
              <w:t>virosa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31272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 w:rsidP="00E03301">
            <w:proofErr w:type="spellStart"/>
            <w:r w:rsidRPr="00570F81">
              <w:t>Laurus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nobilis</w:t>
            </w:r>
            <w:proofErr w:type="spellEnd"/>
            <w:r w:rsidRPr="00570F81">
              <w:t xml:space="preserve"> L</w:t>
            </w:r>
          </w:p>
        </w:tc>
      </w:tr>
      <w:tr w:rsidR="00EC2FE1" w:rsidRPr="00570F81" w:rsidTr="001D46B7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>
            <w:pPr>
              <w:rPr>
                <w:bCs/>
                <w:iCs/>
                <w:lang w:val="la-Latn"/>
              </w:rPr>
            </w:pPr>
            <w:proofErr w:type="spellStart"/>
            <w:r w:rsidRPr="00570F81">
              <w:t>Linaria</w:t>
            </w:r>
            <w:proofErr w:type="spellEnd"/>
            <w:r w:rsidRPr="00570F81">
              <w:t xml:space="preserve"> repens L.</w:t>
            </w:r>
          </w:p>
        </w:tc>
      </w:tr>
      <w:tr w:rsidR="00EC2FE1" w:rsidRPr="00570F81" w:rsidTr="001D46B7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 w:rsidP="001B0666">
            <w:r w:rsidRPr="00570F81">
              <w:rPr>
                <w:bCs/>
                <w:iCs/>
                <w:lang w:val="la-Latn"/>
              </w:rPr>
              <w:t>Lunaria annua</w:t>
            </w:r>
            <w:r w:rsidRPr="00570F81">
              <w:rPr>
                <w:b/>
                <w:bCs/>
                <w:i/>
                <w:iCs/>
              </w:rPr>
              <w:t xml:space="preserve"> </w:t>
            </w:r>
            <w:hyperlink r:id="rId13" w:tooltip="Carl von Linné" w:history="1">
              <w:r w:rsidRPr="00570F81">
                <w:rPr>
                  <w:rStyle w:val="Lienhypertexte"/>
                  <w:bCs/>
                  <w:u w:val="none"/>
                </w:rPr>
                <w:t>L</w:t>
              </w:r>
              <w:r w:rsidRPr="00570F81">
                <w:rPr>
                  <w:rStyle w:val="Lienhypertexte"/>
                  <w:b/>
                  <w:bCs/>
                </w:rPr>
                <w:t>.</w:t>
              </w:r>
            </w:hyperlink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Melica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uniflora</w:t>
            </w:r>
            <w:proofErr w:type="spellEnd"/>
            <w:r w:rsidRPr="00570F81">
              <w:t xml:space="preserve"> Retz.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E03301">
            <w:proofErr w:type="spellStart"/>
            <w:r w:rsidRPr="00570F81">
              <w:t>Mentha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rotundifolia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Mycelis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muralis</w:t>
            </w:r>
            <w:proofErr w:type="spellEnd"/>
            <w:r w:rsidRPr="00570F81">
              <w:t xml:space="preserve"> (L.) </w:t>
            </w:r>
            <w:proofErr w:type="spellStart"/>
            <w:r w:rsidRPr="00570F81">
              <w:t>Dumort</w:t>
            </w:r>
            <w:proofErr w:type="spellEnd"/>
            <w:r w:rsidRPr="00570F81">
              <w:t>.</w:t>
            </w:r>
          </w:p>
        </w:tc>
      </w:tr>
      <w:tr w:rsidR="00EC2FE1" w:rsidRPr="00570F81" w:rsidTr="00982A27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>
            <w:r w:rsidRPr="00570F81">
              <w:rPr>
                <w:bCs/>
                <w:iCs/>
                <w:lang w:val="la-Latn"/>
              </w:rPr>
              <w:t>Nigella damascena</w:t>
            </w:r>
            <w:r w:rsidRPr="00570F81">
              <w:rPr>
                <w:bCs/>
                <w:iCs/>
              </w:rPr>
              <w:t xml:space="preserve"> L</w:t>
            </w:r>
          </w:p>
        </w:tc>
      </w:tr>
      <w:tr w:rsidR="00EC2FE1" w:rsidRPr="00570F81" w:rsidTr="00982A27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>
            <w:pPr>
              <w:rPr>
                <w:b/>
              </w:rPr>
            </w:pPr>
            <w:proofErr w:type="spellStart"/>
            <w:r w:rsidRPr="00570F81">
              <w:rPr>
                <w:rStyle w:val="lev"/>
                <w:b w:val="0"/>
              </w:rPr>
              <w:t>Oenothera</w:t>
            </w:r>
            <w:proofErr w:type="spellEnd"/>
            <w:r w:rsidRPr="00570F81">
              <w:rPr>
                <w:rStyle w:val="lev"/>
                <w:b w:val="0"/>
              </w:rPr>
              <w:t xml:space="preserve"> </w:t>
            </w:r>
            <w:proofErr w:type="spellStart"/>
            <w:r w:rsidRPr="00570F81">
              <w:rPr>
                <w:rStyle w:val="lev"/>
                <w:b w:val="0"/>
              </w:rPr>
              <w:t>villosa</w:t>
            </w:r>
            <w:proofErr w:type="spellEnd"/>
            <w:r w:rsidRPr="00570F81">
              <w:rPr>
                <w:rStyle w:val="lev"/>
                <w:b w:val="0"/>
              </w:rPr>
              <w:t xml:space="preserve"> </w:t>
            </w:r>
            <w:proofErr w:type="spellStart"/>
            <w:r w:rsidRPr="00570F81">
              <w:rPr>
                <w:rStyle w:val="lev"/>
                <w:b w:val="0"/>
              </w:rPr>
              <w:t>Thumb</w:t>
            </w:r>
            <w:proofErr w:type="spellEnd"/>
            <w:r w:rsidRPr="00570F81">
              <w:rPr>
                <w:rStyle w:val="lev"/>
                <w:b w:val="0"/>
              </w:rPr>
              <w:t>.</w:t>
            </w:r>
          </w:p>
        </w:tc>
      </w:tr>
      <w:tr w:rsidR="00EC2FE1" w:rsidRPr="00570F81" w:rsidTr="00BD04E9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Olea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europaea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Origanum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vulgare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Parietaria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judaica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2A4768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9FF" w:rsidRPr="00570F81" w:rsidRDefault="00D309FF">
            <w:r w:rsidRPr="00570F81">
              <w:rPr>
                <w:bCs/>
                <w:iCs/>
                <w:lang w:val="la-Latn"/>
              </w:rPr>
              <w:t>Persicaria maculosa</w:t>
            </w:r>
            <w:r w:rsidRPr="00570F81">
              <w:rPr>
                <w:bCs/>
                <w:iCs/>
              </w:rPr>
              <w:t xml:space="preserve"> </w:t>
            </w:r>
            <w:hyperlink r:id="rId14" w:tooltip="Samuel Frederick Gray" w:history="1">
              <w:r w:rsidRPr="00570F81">
                <w:rPr>
                  <w:bCs/>
                </w:rPr>
                <w:t>S.F. Gray</w:t>
              </w:r>
            </w:hyperlink>
            <w:r w:rsidRPr="00570F81">
              <w:rPr>
                <w:bCs/>
              </w:rPr>
              <w:t>,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Phillyrea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angustifolia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A25151">
            <w:pPr>
              <w:rPr>
                <w:rFonts w:eastAsia="Times New Roman"/>
              </w:rPr>
            </w:pPr>
            <w:r w:rsidRPr="00570F81">
              <w:rPr>
                <w:rFonts w:eastAsia="Times New Roman"/>
              </w:rPr>
              <w:t>Phytolacca americana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r w:rsidRPr="00570F81">
              <w:t xml:space="preserve">Picris </w:t>
            </w:r>
            <w:proofErr w:type="spellStart"/>
            <w:r w:rsidRPr="00570F81">
              <w:t>hieracioides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2FE1" w:rsidRPr="00570F81" w:rsidRDefault="00EC2FE1" w:rsidP="006F60FA">
            <w:proofErr w:type="spellStart"/>
            <w:r w:rsidRPr="00570F81">
              <w:t>Pinus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nigra</w:t>
            </w:r>
            <w:proofErr w:type="spellEnd"/>
            <w:r w:rsidRPr="00570F81">
              <w:t xml:space="preserve"> Arnold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Plantago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lanceolata</w:t>
            </w:r>
            <w:proofErr w:type="spellEnd"/>
            <w:r w:rsidRPr="00570F81">
              <w:t xml:space="preserve"> L.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Plantago</w:t>
            </w:r>
            <w:proofErr w:type="spellEnd"/>
            <w:r w:rsidRPr="00570F81">
              <w:t xml:space="preserve"> major L.</w:t>
            </w:r>
          </w:p>
        </w:tc>
      </w:tr>
      <w:tr w:rsidR="00EC2FE1" w:rsidRPr="00570F81" w:rsidTr="00870A19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2FE1" w:rsidRPr="00570F81" w:rsidRDefault="00EC2FE1">
            <w:proofErr w:type="spellStart"/>
            <w:r w:rsidRPr="00570F81">
              <w:rPr>
                <w:rFonts w:eastAsia="Times New Roman"/>
              </w:rPr>
              <w:t>Platanus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hispanica</w:t>
            </w:r>
            <w:proofErr w:type="spellEnd"/>
            <w:r w:rsidRPr="00570F81">
              <w:rPr>
                <w:rFonts w:eastAsia="Times New Roman"/>
              </w:rPr>
              <w:t xml:space="preserve"> Miller ex </w:t>
            </w:r>
            <w:proofErr w:type="spellStart"/>
            <w:r w:rsidRPr="00570F81">
              <w:rPr>
                <w:rFonts w:eastAsia="Times New Roman"/>
              </w:rPr>
              <w:t>Muenchh</w:t>
            </w:r>
            <w:proofErr w:type="spellEnd"/>
            <w:r w:rsidRPr="00570F81">
              <w:rPr>
                <w:rFonts w:eastAsia="Times New Roman"/>
              </w:rPr>
              <w:t>.</w:t>
            </w:r>
          </w:p>
        </w:tc>
      </w:tr>
      <w:tr w:rsidR="00EC2FE1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2FE1" w:rsidRPr="00570F81" w:rsidRDefault="00EC2FE1" w:rsidP="006F60FA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Polygonum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aviculare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EC2FE1" w:rsidRPr="00570F81" w:rsidTr="0031272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proofErr w:type="spellStart"/>
            <w:r w:rsidRPr="00570F81">
              <w:t>Polystichum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setiferum</w:t>
            </w:r>
            <w:proofErr w:type="spellEnd"/>
            <w:r w:rsidRPr="00570F81">
              <w:t xml:space="preserve"> (</w:t>
            </w:r>
            <w:proofErr w:type="spellStart"/>
            <w:r w:rsidRPr="00570F81">
              <w:t>Forsskael</w:t>
            </w:r>
            <w:proofErr w:type="spellEnd"/>
            <w:r w:rsidRPr="00570F81">
              <w:t xml:space="preserve">) </w:t>
            </w:r>
            <w:proofErr w:type="spellStart"/>
            <w:r w:rsidRPr="00570F81">
              <w:t>Woynar</w:t>
            </w:r>
            <w:proofErr w:type="spellEnd"/>
          </w:p>
        </w:tc>
      </w:tr>
      <w:tr w:rsidR="00EC2FE1" w:rsidRPr="00570F81" w:rsidTr="00BD04E9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A25151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Populus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nigra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EC2FE1" w:rsidRPr="00570F81" w:rsidTr="00BD04E9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2FE1" w:rsidRPr="00570F81" w:rsidRDefault="00EC2FE1" w:rsidP="004C421E">
            <w:proofErr w:type="spellStart"/>
            <w:r w:rsidRPr="00570F81">
              <w:rPr>
                <w:rStyle w:val="st1"/>
              </w:rPr>
              <w:t>Populus</w:t>
            </w:r>
            <w:proofErr w:type="spellEnd"/>
            <w:r w:rsidRPr="00570F81">
              <w:rPr>
                <w:rStyle w:val="st1"/>
              </w:rPr>
              <w:t xml:space="preserve"> alba L</w:t>
            </w:r>
          </w:p>
        </w:tc>
      </w:tr>
      <w:tr w:rsidR="00EC2FE1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C2FE1" w:rsidRPr="00570F81" w:rsidRDefault="00EC2FE1" w:rsidP="006F60FA">
            <w:r w:rsidRPr="00570F81">
              <w:t xml:space="preserve">Prunus </w:t>
            </w:r>
            <w:proofErr w:type="spellStart"/>
            <w:r w:rsidRPr="00570F81">
              <w:t>avium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041761">
            <w:r w:rsidRPr="00570F81">
              <w:t xml:space="preserve">Prunus </w:t>
            </w:r>
            <w:proofErr w:type="spellStart"/>
            <w:r w:rsidRPr="00570F81">
              <w:t>domestica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Pteridium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aquilinum</w:t>
            </w:r>
            <w:proofErr w:type="spellEnd"/>
            <w:r w:rsidRPr="00570F81">
              <w:t xml:space="preserve"> (L.) Kuhn</w:t>
            </w:r>
          </w:p>
        </w:tc>
      </w:tr>
      <w:tr w:rsidR="00D309FF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FF" w:rsidRPr="00570F81" w:rsidRDefault="00D309FF" w:rsidP="006F60FA">
            <w:r w:rsidRPr="00570F81">
              <w:t>Quercus humilis Miller</w:t>
            </w:r>
          </w:p>
        </w:tc>
      </w:tr>
      <w:tr w:rsidR="00D309FF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FF" w:rsidRPr="00570F81" w:rsidRDefault="00D309FF" w:rsidP="006F60FA">
            <w:r w:rsidRPr="00570F81">
              <w:t xml:space="preserve">Quercus </w:t>
            </w:r>
            <w:proofErr w:type="spellStart"/>
            <w:r w:rsidRPr="00570F81">
              <w:t>ilex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Reynoutria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japonica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Houtt</w:t>
            </w:r>
            <w:proofErr w:type="spellEnd"/>
            <w:r w:rsidRPr="00570F81">
              <w:t>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r w:rsidRPr="00570F81">
              <w:t xml:space="preserve">Rhamnus </w:t>
            </w:r>
            <w:proofErr w:type="spellStart"/>
            <w:r w:rsidRPr="00570F81">
              <w:t>alaternus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C8534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Robinia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pseudoacacia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31272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r w:rsidRPr="00570F81">
              <w:t xml:space="preserve">Rosa </w:t>
            </w:r>
            <w:proofErr w:type="spellStart"/>
            <w:r w:rsidRPr="00570F81">
              <w:t>canina</w:t>
            </w:r>
            <w:proofErr w:type="spellEnd"/>
            <w:r w:rsidRPr="00570F81">
              <w:t xml:space="preserve"> L</w:t>
            </w:r>
          </w:p>
        </w:tc>
      </w:tr>
      <w:tr w:rsidR="00D309FF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FF" w:rsidRPr="00570F81" w:rsidRDefault="00D309FF" w:rsidP="006F60FA">
            <w:proofErr w:type="spellStart"/>
            <w:r w:rsidRPr="00570F81">
              <w:t>Rubia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peregrina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Pr>
              <w:rPr>
                <w:rFonts w:eastAsia="Times New Roman"/>
              </w:rPr>
            </w:pPr>
            <w:r w:rsidRPr="00570F81">
              <w:rPr>
                <w:rFonts w:eastAsia="Times New Roman"/>
              </w:rPr>
              <w:t xml:space="preserve">Rumex </w:t>
            </w:r>
            <w:proofErr w:type="spellStart"/>
            <w:r w:rsidRPr="00570F81">
              <w:rPr>
                <w:rFonts w:eastAsia="Times New Roman"/>
              </w:rPr>
              <w:t>pulcher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Ruscus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aculeatus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757BB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9FF" w:rsidRPr="00570F81" w:rsidRDefault="00D309FF">
            <w:proofErr w:type="spellStart"/>
            <w:r w:rsidRPr="00570F81">
              <w:rPr>
                <w:rStyle w:val="lev"/>
                <w:b w:val="0"/>
              </w:rPr>
              <w:t>Salix</w:t>
            </w:r>
            <w:proofErr w:type="spellEnd"/>
            <w:r w:rsidRPr="00570F81">
              <w:rPr>
                <w:rStyle w:val="lev"/>
                <w:b w:val="0"/>
              </w:rPr>
              <w:t xml:space="preserve"> </w:t>
            </w:r>
            <w:proofErr w:type="spellStart"/>
            <w:r w:rsidRPr="00570F81">
              <w:rPr>
                <w:rStyle w:val="lev"/>
                <w:b w:val="0"/>
              </w:rPr>
              <w:t>cinerea</w:t>
            </w:r>
            <w:proofErr w:type="spellEnd"/>
            <w:r w:rsidRPr="00570F81">
              <w:t xml:space="preserve"> 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A25151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Sambucus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nigra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Sanguisorba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minor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Scop</w:t>
            </w:r>
            <w:proofErr w:type="spellEnd"/>
            <w:r w:rsidRPr="00570F81">
              <w:t xml:space="preserve">.       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r w:rsidRPr="00570F81">
              <w:lastRenderedPageBreak/>
              <w:t xml:space="preserve">Sedum </w:t>
            </w:r>
            <w:proofErr w:type="spellStart"/>
            <w:r w:rsidRPr="00570F81">
              <w:t>sediforme</w:t>
            </w:r>
            <w:proofErr w:type="spellEnd"/>
            <w:r w:rsidRPr="00570F81">
              <w:t xml:space="preserve"> (Jacq.) Pau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A25151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Senecio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inaequidens</w:t>
            </w:r>
            <w:proofErr w:type="spellEnd"/>
            <w:r w:rsidRPr="00570F81">
              <w:rPr>
                <w:rFonts w:eastAsia="Times New Roman"/>
              </w:rPr>
              <w:t xml:space="preserve"> DC.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A25151">
            <w:pPr>
              <w:rPr>
                <w:rFonts w:eastAsia="Times New Roman"/>
              </w:rPr>
            </w:pPr>
            <w:proofErr w:type="spellStart"/>
            <w:r w:rsidRPr="00570F81">
              <w:rPr>
                <w:rStyle w:val="lev"/>
                <w:b w:val="0"/>
              </w:rPr>
              <w:t>Setaria</w:t>
            </w:r>
            <w:proofErr w:type="spellEnd"/>
            <w:r w:rsidRPr="00570F81">
              <w:rPr>
                <w:rStyle w:val="lev"/>
                <w:b w:val="0"/>
              </w:rPr>
              <w:t xml:space="preserve"> </w:t>
            </w:r>
            <w:proofErr w:type="spellStart"/>
            <w:r w:rsidRPr="00570F81">
              <w:rPr>
                <w:rStyle w:val="lev"/>
                <w:b w:val="0"/>
              </w:rPr>
              <w:t>viridis</w:t>
            </w:r>
            <w:proofErr w:type="spellEnd"/>
            <w:r w:rsidRPr="00570F81">
              <w:t xml:space="preserve"> (L.) </w:t>
            </w:r>
            <w:proofErr w:type="spellStart"/>
            <w:r w:rsidRPr="00570F81">
              <w:t>P.Beauv</w:t>
            </w:r>
            <w:proofErr w:type="spellEnd"/>
            <w:r w:rsidRPr="00570F81">
              <w:t>.</w:t>
            </w:r>
          </w:p>
        </w:tc>
      </w:tr>
      <w:tr w:rsidR="00D309FF" w:rsidRPr="00570F81" w:rsidTr="00BD04E9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9FF" w:rsidRPr="00570F81" w:rsidRDefault="00D309FF">
            <w:proofErr w:type="spellStart"/>
            <w:r w:rsidRPr="00570F81">
              <w:rPr>
                <w:rStyle w:val="st1"/>
                <w:bCs/>
              </w:rPr>
              <w:t>Silene</w:t>
            </w:r>
            <w:proofErr w:type="spellEnd"/>
            <w:r w:rsidRPr="00570F81">
              <w:rPr>
                <w:rStyle w:val="st1"/>
                <w:bCs/>
              </w:rPr>
              <w:t xml:space="preserve"> otites</w:t>
            </w:r>
            <w:r w:rsidRPr="00570F81">
              <w:rPr>
                <w:rStyle w:val="st1"/>
              </w:rPr>
              <w:t xml:space="preserve"> L</w:t>
            </w:r>
          </w:p>
        </w:tc>
      </w:tr>
      <w:tr w:rsidR="00D309FF" w:rsidRPr="00570F81" w:rsidTr="00F85861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9FF" w:rsidRPr="00570F81" w:rsidRDefault="00D309FF">
            <w:proofErr w:type="spellStart"/>
            <w:r w:rsidRPr="00570F81">
              <w:t>Sixalix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atropurpurea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subsp.maritima</w:t>
            </w:r>
            <w:proofErr w:type="spellEnd"/>
            <w:r w:rsidRPr="00570F81">
              <w:t xml:space="preserve"> (L.) </w:t>
            </w:r>
            <w:proofErr w:type="spellStart"/>
            <w:r w:rsidRPr="00570F81">
              <w:t>Greuter</w:t>
            </w:r>
            <w:proofErr w:type="spellEnd"/>
            <w:r w:rsidRPr="00570F81">
              <w:t xml:space="preserve"> &amp; </w:t>
            </w:r>
            <w:proofErr w:type="spellStart"/>
            <w:r w:rsidRPr="00570F81">
              <w:t>Burdet</w:t>
            </w:r>
            <w:proofErr w:type="spellEnd"/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E03301">
            <w:proofErr w:type="spellStart"/>
            <w:r w:rsidRPr="00570F81">
              <w:t>Solanum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dulcamara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Solanum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nigrum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FF" w:rsidRPr="00570F81" w:rsidRDefault="00D309FF" w:rsidP="006F60FA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Sonchus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oleraceus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Sorbus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torminalis</w:t>
            </w:r>
            <w:proofErr w:type="spellEnd"/>
            <w:r w:rsidRPr="00570F81">
              <w:t xml:space="preserve"> (L.) </w:t>
            </w:r>
            <w:proofErr w:type="spellStart"/>
            <w:r w:rsidRPr="00570F81">
              <w:t>Crantz</w:t>
            </w:r>
            <w:proofErr w:type="spellEnd"/>
          </w:p>
        </w:tc>
      </w:tr>
      <w:tr w:rsidR="00570F81" w:rsidRPr="00570F81" w:rsidTr="00D4497E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70F81" w:rsidRPr="00570F81" w:rsidRDefault="00570F81">
            <w:proofErr w:type="spellStart"/>
            <w:r w:rsidRPr="00593B40">
              <w:rPr>
                <w:rStyle w:val="lev"/>
                <w:b w:val="0"/>
              </w:rPr>
              <w:t>Sorghum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halepense</w:t>
            </w:r>
            <w:proofErr w:type="spellEnd"/>
            <w:r w:rsidRPr="00570F81">
              <w:t xml:space="preserve"> (L.) 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Spartium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junceum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616162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9FF" w:rsidRPr="00570F81" w:rsidRDefault="00D309FF">
            <w:proofErr w:type="spellStart"/>
            <w:r w:rsidRPr="00570F81">
              <w:t>Teucrium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scorodonia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r w:rsidRPr="00570F81">
              <w:t xml:space="preserve">Thymus </w:t>
            </w:r>
            <w:proofErr w:type="spellStart"/>
            <w:r w:rsidRPr="00570F81">
              <w:t>vulgaris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E6250C">
            <w:pPr>
              <w:rPr>
                <w:rFonts w:eastAsia="Times New Roman"/>
              </w:rPr>
            </w:pPr>
            <w:proofErr w:type="spellStart"/>
            <w:r w:rsidRPr="00570F81">
              <w:t>Tilia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cordata</w:t>
            </w:r>
            <w:proofErr w:type="spellEnd"/>
            <w:r w:rsidRPr="00570F81">
              <w:rPr>
                <w:rStyle w:val="Titre1Car"/>
                <w:rFonts w:ascii="Times New Roman" w:hAnsi="Times New Roman"/>
                <w:sz w:val="24"/>
              </w:rPr>
              <w:t xml:space="preserve"> </w:t>
            </w:r>
            <w:r w:rsidRPr="00570F81">
              <w:rPr>
                <w:rStyle w:val="st1"/>
              </w:rPr>
              <w:t>Mill.</w:t>
            </w:r>
          </w:p>
        </w:tc>
      </w:tr>
      <w:tr w:rsidR="00D309FF" w:rsidRPr="00570F81" w:rsidTr="00C85345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E5635F">
            <w:pPr>
              <w:pStyle w:val="Sansinterlig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70F81">
              <w:rPr>
                <w:rFonts w:ascii="Times New Roman" w:hAnsi="Times New Roman"/>
                <w:sz w:val="24"/>
                <w:szCs w:val="24"/>
              </w:rPr>
              <w:t>Trifolium repens L</w:t>
            </w:r>
          </w:p>
        </w:tc>
      </w:tr>
      <w:tr w:rsidR="00D309FF" w:rsidRPr="00570F81" w:rsidTr="004500E2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309FF" w:rsidRPr="00570F81" w:rsidRDefault="00D309FF">
            <w:proofErr w:type="spellStart"/>
            <w:r w:rsidRPr="00570F81">
              <w:t>Ulmus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minor</w:t>
            </w:r>
            <w:proofErr w:type="spellEnd"/>
            <w:r w:rsidRPr="00570F81">
              <w:t xml:space="preserve"> Miller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Umbilicus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rupestris</w:t>
            </w:r>
            <w:proofErr w:type="spellEnd"/>
            <w:r w:rsidRPr="00570F81">
              <w:t xml:space="preserve"> (</w:t>
            </w:r>
            <w:proofErr w:type="spellStart"/>
            <w:r w:rsidRPr="00570F81">
              <w:t>Salisb</w:t>
            </w:r>
            <w:proofErr w:type="spellEnd"/>
            <w:r w:rsidRPr="00570F81">
              <w:t>.) Dandy</w:t>
            </w:r>
          </w:p>
        </w:tc>
      </w:tr>
      <w:tr w:rsidR="00D309FF" w:rsidRPr="00570F81" w:rsidTr="00AB5991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09FF" w:rsidRPr="00570F81" w:rsidRDefault="00D309FF">
            <w:proofErr w:type="spellStart"/>
            <w:r w:rsidRPr="00570F81">
              <w:t>Urospermum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dalechampii</w:t>
            </w:r>
            <w:proofErr w:type="spellEnd"/>
            <w:r w:rsidRPr="00570F81">
              <w:t xml:space="preserve"> (L.) </w:t>
            </w:r>
            <w:proofErr w:type="spellStart"/>
            <w:r w:rsidRPr="00570F81">
              <w:t>Scop</w:t>
            </w:r>
            <w:proofErr w:type="spellEnd"/>
            <w:r w:rsidRPr="00570F81">
              <w:t>. ex F.W. Schmidt</w:t>
            </w:r>
          </w:p>
        </w:tc>
      </w:tr>
      <w:tr w:rsidR="00D309FF" w:rsidRPr="00570F81" w:rsidTr="00EC4386">
        <w:tblPrEx>
          <w:tblLook w:val="04A0"/>
        </w:tblPrEx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FF" w:rsidRPr="00570F81" w:rsidRDefault="00D309FF" w:rsidP="006F60FA">
            <w:proofErr w:type="spellStart"/>
            <w:r w:rsidRPr="00570F81">
              <w:t>Urtica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dioica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Verbascum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sinuatum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A25151">
            <w:pPr>
              <w:rPr>
                <w:rFonts w:eastAsia="Times New Roman"/>
              </w:rPr>
            </w:pPr>
            <w:proofErr w:type="spellStart"/>
            <w:r w:rsidRPr="00570F81">
              <w:rPr>
                <w:rFonts w:eastAsia="Times New Roman"/>
              </w:rPr>
              <w:t>Verbena</w:t>
            </w:r>
            <w:proofErr w:type="spellEnd"/>
            <w:r w:rsidRPr="00570F81">
              <w:rPr>
                <w:rFonts w:eastAsia="Times New Roman"/>
              </w:rPr>
              <w:t xml:space="preserve"> </w:t>
            </w:r>
            <w:proofErr w:type="spellStart"/>
            <w:r w:rsidRPr="00570F81">
              <w:rPr>
                <w:rFonts w:eastAsia="Times New Roman"/>
              </w:rPr>
              <w:t>officinalis</w:t>
            </w:r>
            <w:proofErr w:type="spellEnd"/>
            <w:r w:rsidRPr="00570F81">
              <w:rPr>
                <w:rFonts w:eastAsia="Times New Roman"/>
              </w:rPr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6F60FA">
            <w:proofErr w:type="spellStart"/>
            <w:r w:rsidRPr="00570F81">
              <w:t>Viburnum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tinus</w:t>
            </w:r>
            <w:proofErr w:type="spellEnd"/>
            <w:r w:rsidRPr="00570F81">
              <w:t xml:space="preserve"> L.</w:t>
            </w:r>
          </w:p>
        </w:tc>
      </w:tr>
      <w:tr w:rsidR="00D309FF" w:rsidRPr="00570F81" w:rsidTr="00EC4386">
        <w:trPr>
          <w:trHeight w:val="255"/>
        </w:trPr>
        <w:tc>
          <w:tcPr>
            <w:tcW w:w="9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09FF" w:rsidRPr="00570F81" w:rsidRDefault="00D309FF" w:rsidP="00744D99">
            <w:proofErr w:type="spellStart"/>
            <w:r w:rsidRPr="00570F81">
              <w:t>Vitis</w:t>
            </w:r>
            <w:proofErr w:type="spellEnd"/>
            <w:r w:rsidRPr="00570F81">
              <w:t xml:space="preserve"> </w:t>
            </w:r>
            <w:proofErr w:type="spellStart"/>
            <w:r w:rsidRPr="00570F81">
              <w:t>riparia</w:t>
            </w:r>
            <w:proofErr w:type="spellEnd"/>
            <w:r w:rsidRPr="00570F81">
              <w:t xml:space="preserve"> L.</w:t>
            </w:r>
          </w:p>
        </w:tc>
      </w:tr>
    </w:tbl>
    <w:p w:rsidR="00EC4386" w:rsidRPr="00570F81" w:rsidRDefault="00EC4386" w:rsidP="00EC4386"/>
    <w:p w:rsidR="00EC4386" w:rsidRPr="00570F81" w:rsidRDefault="00EC4386" w:rsidP="00EC4386"/>
    <w:p w:rsidR="00EC4386" w:rsidRPr="00570F81" w:rsidRDefault="00EC4386" w:rsidP="00EC4386"/>
    <w:p w:rsidR="00EC4386" w:rsidRPr="00570F81" w:rsidRDefault="00EC4386" w:rsidP="00EC4386"/>
    <w:p w:rsidR="00EC4386" w:rsidRPr="00570F81" w:rsidRDefault="00EC4386" w:rsidP="00EC4386"/>
    <w:p w:rsidR="00294C1A" w:rsidRPr="00570F81" w:rsidRDefault="00294C1A" w:rsidP="00294C1A"/>
    <w:p w:rsidR="00AF202B" w:rsidRPr="00570F81" w:rsidRDefault="00AF202B" w:rsidP="00AF202B"/>
    <w:p w:rsidR="00AF202B" w:rsidRPr="00570F81" w:rsidRDefault="00AF202B" w:rsidP="00AF202B"/>
    <w:p w:rsidR="00AF202B" w:rsidRPr="00570F81" w:rsidRDefault="00AF202B" w:rsidP="00AF202B"/>
    <w:p w:rsidR="00AF202B" w:rsidRPr="00570F81" w:rsidRDefault="00AF202B" w:rsidP="00AF202B"/>
    <w:p w:rsidR="00AF202B" w:rsidRPr="00570F81" w:rsidRDefault="00AF202B" w:rsidP="00AF202B"/>
    <w:p w:rsidR="00AF202B" w:rsidRPr="00570F81" w:rsidRDefault="00AF202B" w:rsidP="00AF202B"/>
    <w:p w:rsidR="00AF202B" w:rsidRPr="00570F81" w:rsidRDefault="00AF202B" w:rsidP="00AF202B"/>
    <w:p w:rsidR="000A10D9" w:rsidRPr="00570F81" w:rsidRDefault="000A10D9"/>
    <w:sectPr w:rsidR="000A10D9" w:rsidRPr="00570F81" w:rsidSect="005E2288">
      <w:pgSz w:w="12240" w:h="15840"/>
      <w:pgMar w:top="284" w:right="284" w:bottom="284" w:left="28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D03C2"/>
    <w:multiLevelType w:val="multilevel"/>
    <w:tmpl w:val="C0147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25151"/>
    <w:rsid w:val="00000A16"/>
    <w:rsid w:val="00010482"/>
    <w:rsid w:val="000120BB"/>
    <w:rsid w:val="00035B4A"/>
    <w:rsid w:val="00037542"/>
    <w:rsid w:val="000557DD"/>
    <w:rsid w:val="000668DC"/>
    <w:rsid w:val="00071E0F"/>
    <w:rsid w:val="000A10D9"/>
    <w:rsid w:val="000B65C4"/>
    <w:rsid w:val="000E28A1"/>
    <w:rsid w:val="000E3F10"/>
    <w:rsid w:val="000F49A8"/>
    <w:rsid w:val="00107A06"/>
    <w:rsid w:val="00116413"/>
    <w:rsid w:val="00126689"/>
    <w:rsid w:val="00144972"/>
    <w:rsid w:val="00152BD5"/>
    <w:rsid w:val="0018193D"/>
    <w:rsid w:val="00182C40"/>
    <w:rsid w:val="001A5D63"/>
    <w:rsid w:val="001B0666"/>
    <w:rsid w:val="001B319E"/>
    <w:rsid w:val="001B514B"/>
    <w:rsid w:val="001D4E46"/>
    <w:rsid w:val="001D654F"/>
    <w:rsid w:val="001F54E0"/>
    <w:rsid w:val="001F5B69"/>
    <w:rsid w:val="001F6CAE"/>
    <w:rsid w:val="00201C09"/>
    <w:rsid w:val="0020596D"/>
    <w:rsid w:val="00211C04"/>
    <w:rsid w:val="00215060"/>
    <w:rsid w:val="002158D9"/>
    <w:rsid w:val="00256B30"/>
    <w:rsid w:val="0026109C"/>
    <w:rsid w:val="00294C1A"/>
    <w:rsid w:val="002955D9"/>
    <w:rsid w:val="002A22B2"/>
    <w:rsid w:val="002A2895"/>
    <w:rsid w:val="002C1B94"/>
    <w:rsid w:val="002C1E4D"/>
    <w:rsid w:val="002C2248"/>
    <w:rsid w:val="00301D01"/>
    <w:rsid w:val="003051F1"/>
    <w:rsid w:val="00312725"/>
    <w:rsid w:val="00341E19"/>
    <w:rsid w:val="003468DA"/>
    <w:rsid w:val="003533AC"/>
    <w:rsid w:val="00362827"/>
    <w:rsid w:val="0039226F"/>
    <w:rsid w:val="003B0257"/>
    <w:rsid w:val="003D39D8"/>
    <w:rsid w:val="003E6184"/>
    <w:rsid w:val="003F62DB"/>
    <w:rsid w:val="003F69A1"/>
    <w:rsid w:val="00402D90"/>
    <w:rsid w:val="0040343F"/>
    <w:rsid w:val="004113A5"/>
    <w:rsid w:val="00414DF8"/>
    <w:rsid w:val="004204A5"/>
    <w:rsid w:val="0042139B"/>
    <w:rsid w:val="00427E1B"/>
    <w:rsid w:val="004347E1"/>
    <w:rsid w:val="00461BAE"/>
    <w:rsid w:val="00481AFC"/>
    <w:rsid w:val="0048333D"/>
    <w:rsid w:val="0049537A"/>
    <w:rsid w:val="004A329C"/>
    <w:rsid w:val="004C421E"/>
    <w:rsid w:val="004C4568"/>
    <w:rsid w:val="00524781"/>
    <w:rsid w:val="00570F81"/>
    <w:rsid w:val="00574981"/>
    <w:rsid w:val="00593B40"/>
    <w:rsid w:val="005C159C"/>
    <w:rsid w:val="005E2288"/>
    <w:rsid w:val="005F7DB9"/>
    <w:rsid w:val="00600BD3"/>
    <w:rsid w:val="00616162"/>
    <w:rsid w:val="00617BB9"/>
    <w:rsid w:val="0062424E"/>
    <w:rsid w:val="006346BA"/>
    <w:rsid w:val="006507F5"/>
    <w:rsid w:val="006F60FA"/>
    <w:rsid w:val="00713D61"/>
    <w:rsid w:val="0073494E"/>
    <w:rsid w:val="00744D99"/>
    <w:rsid w:val="00745D0C"/>
    <w:rsid w:val="007639F6"/>
    <w:rsid w:val="0077108C"/>
    <w:rsid w:val="00775848"/>
    <w:rsid w:val="007A61FF"/>
    <w:rsid w:val="007B4645"/>
    <w:rsid w:val="007B56F6"/>
    <w:rsid w:val="007C1F24"/>
    <w:rsid w:val="007E70C2"/>
    <w:rsid w:val="00802AFE"/>
    <w:rsid w:val="008265B8"/>
    <w:rsid w:val="00832231"/>
    <w:rsid w:val="00841257"/>
    <w:rsid w:val="00844A86"/>
    <w:rsid w:val="00852E73"/>
    <w:rsid w:val="0086224D"/>
    <w:rsid w:val="008666DC"/>
    <w:rsid w:val="00895488"/>
    <w:rsid w:val="008A7E43"/>
    <w:rsid w:val="008B0201"/>
    <w:rsid w:val="008C310E"/>
    <w:rsid w:val="008C4F95"/>
    <w:rsid w:val="008C64BC"/>
    <w:rsid w:val="008E54B5"/>
    <w:rsid w:val="008F64FF"/>
    <w:rsid w:val="009154F2"/>
    <w:rsid w:val="009430A2"/>
    <w:rsid w:val="009514C9"/>
    <w:rsid w:val="009600AE"/>
    <w:rsid w:val="00963952"/>
    <w:rsid w:val="00964468"/>
    <w:rsid w:val="00971A23"/>
    <w:rsid w:val="00975B97"/>
    <w:rsid w:val="009B3292"/>
    <w:rsid w:val="009C2406"/>
    <w:rsid w:val="009D1B58"/>
    <w:rsid w:val="009D633C"/>
    <w:rsid w:val="009E7FB6"/>
    <w:rsid w:val="00A05C32"/>
    <w:rsid w:val="00A13BE5"/>
    <w:rsid w:val="00A25151"/>
    <w:rsid w:val="00A3009B"/>
    <w:rsid w:val="00AA56C8"/>
    <w:rsid w:val="00AC10E5"/>
    <w:rsid w:val="00AC1D94"/>
    <w:rsid w:val="00AE0EDF"/>
    <w:rsid w:val="00AF1E31"/>
    <w:rsid w:val="00AF202B"/>
    <w:rsid w:val="00B84DA8"/>
    <w:rsid w:val="00B8733C"/>
    <w:rsid w:val="00BA5FD3"/>
    <w:rsid w:val="00BB42E1"/>
    <w:rsid w:val="00BC60A7"/>
    <w:rsid w:val="00BD04E9"/>
    <w:rsid w:val="00BD7DA7"/>
    <w:rsid w:val="00C00F23"/>
    <w:rsid w:val="00C1227A"/>
    <w:rsid w:val="00C13966"/>
    <w:rsid w:val="00C420A3"/>
    <w:rsid w:val="00C85345"/>
    <w:rsid w:val="00C908A1"/>
    <w:rsid w:val="00CC0F2F"/>
    <w:rsid w:val="00CC1722"/>
    <w:rsid w:val="00CC70FB"/>
    <w:rsid w:val="00CD14B2"/>
    <w:rsid w:val="00CD481E"/>
    <w:rsid w:val="00CE5936"/>
    <w:rsid w:val="00CE7840"/>
    <w:rsid w:val="00D038D4"/>
    <w:rsid w:val="00D223FE"/>
    <w:rsid w:val="00D2507B"/>
    <w:rsid w:val="00D25287"/>
    <w:rsid w:val="00D309FF"/>
    <w:rsid w:val="00D640C8"/>
    <w:rsid w:val="00D64E75"/>
    <w:rsid w:val="00D77F86"/>
    <w:rsid w:val="00D801C7"/>
    <w:rsid w:val="00D84091"/>
    <w:rsid w:val="00D85ECC"/>
    <w:rsid w:val="00DA275B"/>
    <w:rsid w:val="00E03301"/>
    <w:rsid w:val="00E0474F"/>
    <w:rsid w:val="00E36DB9"/>
    <w:rsid w:val="00E440E6"/>
    <w:rsid w:val="00E5635F"/>
    <w:rsid w:val="00E6250C"/>
    <w:rsid w:val="00E67DA5"/>
    <w:rsid w:val="00E745BC"/>
    <w:rsid w:val="00E757BB"/>
    <w:rsid w:val="00E76DA8"/>
    <w:rsid w:val="00E92A83"/>
    <w:rsid w:val="00EC2FE1"/>
    <w:rsid w:val="00EC4386"/>
    <w:rsid w:val="00ED5872"/>
    <w:rsid w:val="00ED5F79"/>
    <w:rsid w:val="00F1722B"/>
    <w:rsid w:val="00F178DD"/>
    <w:rsid w:val="00F17DC5"/>
    <w:rsid w:val="00F348B6"/>
    <w:rsid w:val="00F4532D"/>
    <w:rsid w:val="00F45B46"/>
    <w:rsid w:val="00F67A2E"/>
    <w:rsid w:val="00F81C9A"/>
    <w:rsid w:val="00F940A0"/>
    <w:rsid w:val="00FA717D"/>
    <w:rsid w:val="00FC14A7"/>
    <w:rsid w:val="00FC3B7B"/>
    <w:rsid w:val="00FE3DD5"/>
    <w:rsid w:val="00FE463A"/>
    <w:rsid w:val="00FF4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17D"/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FA717D"/>
    <w:pPr>
      <w:keepNext/>
      <w:jc w:val="center"/>
      <w:outlineLvl w:val="0"/>
    </w:pPr>
    <w:rPr>
      <w:rFonts w:ascii="Bart" w:hAnsi="Bart"/>
      <w:noProof/>
      <w:sz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A717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FA717D"/>
    <w:pPr>
      <w:keepNext/>
      <w:outlineLvl w:val="3"/>
    </w:pPr>
    <w:rPr>
      <w:rFonts w:eastAsia="Times New Roman"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FA717D"/>
    <w:rPr>
      <w:rFonts w:ascii="Bart" w:hAnsi="Bart"/>
      <w:noProof/>
      <w:sz w:val="40"/>
      <w:szCs w:val="24"/>
    </w:rPr>
  </w:style>
  <w:style w:type="character" w:customStyle="1" w:styleId="Titre2Car">
    <w:name w:val="Titre 2 Car"/>
    <w:basedOn w:val="Policepardfaut"/>
    <w:link w:val="Titre2"/>
    <w:uiPriority w:val="9"/>
    <w:rsid w:val="00FA717D"/>
    <w:rPr>
      <w:rFonts w:ascii="Cambria" w:hAnsi="Cambria"/>
      <w:b/>
      <w:bCs/>
      <w:i/>
      <w:iCs/>
      <w:sz w:val="28"/>
      <w:szCs w:val="28"/>
    </w:rPr>
  </w:style>
  <w:style w:type="character" w:styleId="lev">
    <w:name w:val="Strong"/>
    <w:basedOn w:val="Policepardfaut"/>
    <w:uiPriority w:val="22"/>
    <w:qFormat/>
    <w:rsid w:val="00FA717D"/>
    <w:rPr>
      <w:b/>
      <w:bCs/>
    </w:rPr>
  </w:style>
  <w:style w:type="character" w:styleId="Accentuation">
    <w:name w:val="Emphasis"/>
    <w:basedOn w:val="Policepardfaut"/>
    <w:uiPriority w:val="20"/>
    <w:qFormat/>
    <w:rsid w:val="00FA717D"/>
    <w:rPr>
      <w:i/>
      <w:iCs/>
    </w:rPr>
  </w:style>
  <w:style w:type="paragraph" w:styleId="Sansinterligne">
    <w:name w:val="No Spacing"/>
    <w:uiPriority w:val="1"/>
    <w:qFormat/>
    <w:rsid w:val="00FA717D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AA56C8"/>
    <w:pPr>
      <w:ind w:left="720"/>
      <w:contextualSpacing/>
    </w:pPr>
  </w:style>
  <w:style w:type="character" w:customStyle="1" w:styleId="Titre4Car">
    <w:name w:val="Titre 4 Car"/>
    <w:basedOn w:val="Policepardfaut"/>
    <w:link w:val="Titre4"/>
    <w:rsid w:val="00FA717D"/>
    <w:rPr>
      <w:rFonts w:ascii="Times New Roman" w:eastAsia="Times New Roman" w:hAnsi="Times New Roman" w:cs="Times New Roman"/>
      <w:sz w:val="40"/>
      <w:szCs w:val="24"/>
      <w:lang w:eastAsia="fr-FR"/>
    </w:rPr>
  </w:style>
  <w:style w:type="paragraph" w:styleId="Titre">
    <w:name w:val="Title"/>
    <w:basedOn w:val="Normal"/>
    <w:link w:val="TitreCar"/>
    <w:qFormat/>
    <w:rsid w:val="00FA717D"/>
    <w:pPr>
      <w:jc w:val="center"/>
    </w:pPr>
    <w:rPr>
      <w:rFonts w:ascii="Bertram" w:eastAsia="Times New Roman" w:hAnsi="Bertram"/>
      <w:sz w:val="52"/>
    </w:rPr>
  </w:style>
  <w:style w:type="character" w:customStyle="1" w:styleId="TitreCar">
    <w:name w:val="Titre Car"/>
    <w:basedOn w:val="Policepardfaut"/>
    <w:link w:val="Titre"/>
    <w:rsid w:val="00FA717D"/>
    <w:rPr>
      <w:rFonts w:ascii="Bertram" w:eastAsia="Times New Roman" w:hAnsi="Bertram" w:cs="Times New Roman"/>
      <w:sz w:val="52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251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5151"/>
    <w:rPr>
      <w:rFonts w:ascii="Tahoma" w:hAnsi="Tahoma" w:cs="Tahoma"/>
      <w:sz w:val="16"/>
      <w:szCs w:val="16"/>
    </w:rPr>
  </w:style>
  <w:style w:type="character" w:customStyle="1" w:styleId="exergue1">
    <w:name w:val="exergue1"/>
    <w:basedOn w:val="Policepardfaut"/>
    <w:rsid w:val="0062424E"/>
    <w:rPr>
      <w:rFonts w:ascii="Verdana" w:hAnsi="Verdana" w:hint="default"/>
      <w:b/>
      <w:bCs/>
      <w:i/>
      <w:iCs/>
      <w:color w:val="E06000"/>
      <w:sz w:val="19"/>
      <w:szCs w:val="19"/>
    </w:rPr>
  </w:style>
  <w:style w:type="paragraph" w:styleId="NormalWeb">
    <w:name w:val="Normal (Web)"/>
    <w:basedOn w:val="Normal"/>
    <w:uiPriority w:val="99"/>
    <w:unhideWhenUsed/>
    <w:rsid w:val="0040343F"/>
    <w:pPr>
      <w:spacing w:before="100" w:beforeAutospacing="1" w:after="100" w:afterAutospacing="1"/>
    </w:pPr>
    <w:rPr>
      <w:rFonts w:eastAsia="Times New Roman"/>
    </w:rPr>
  </w:style>
  <w:style w:type="character" w:customStyle="1" w:styleId="st1">
    <w:name w:val="st1"/>
    <w:basedOn w:val="Policepardfaut"/>
    <w:rsid w:val="0040343F"/>
  </w:style>
  <w:style w:type="character" w:styleId="Lienhypertexte">
    <w:name w:val="Hyperlink"/>
    <w:basedOn w:val="Policepardfaut"/>
    <w:uiPriority w:val="99"/>
    <w:semiHidden/>
    <w:unhideWhenUsed/>
    <w:rsid w:val="008A7E43"/>
    <w:rPr>
      <w:color w:val="0000FF"/>
      <w:u w:val="single"/>
    </w:rPr>
  </w:style>
  <w:style w:type="character" w:styleId="CitationHTML">
    <w:name w:val="HTML Cite"/>
    <w:basedOn w:val="Policepardfaut"/>
    <w:uiPriority w:val="99"/>
    <w:semiHidden/>
    <w:unhideWhenUsed/>
    <w:rsid w:val="008A7E43"/>
    <w:rPr>
      <w:i/>
      <w:iCs/>
    </w:rPr>
  </w:style>
  <w:style w:type="character" w:customStyle="1" w:styleId="vshid1">
    <w:name w:val="vshid1"/>
    <w:basedOn w:val="Policepardfaut"/>
    <w:rsid w:val="008A7E43"/>
    <w:rPr>
      <w:vanish/>
      <w:webHidden w:val="0"/>
      <w:specVanish w:val="0"/>
    </w:rPr>
  </w:style>
  <w:style w:type="character" w:customStyle="1" w:styleId="pplsrsl2">
    <w:name w:val="pplsrsl2"/>
    <w:basedOn w:val="Policepardfaut"/>
    <w:rsid w:val="008A7E43"/>
    <w:rPr>
      <w:strike w:val="0"/>
      <w:dstrike w:val="0"/>
      <w:vanish/>
      <w:webHidden w:val="0"/>
      <w:color w:val="AAAAAA"/>
      <w:u w:val="none"/>
      <w:effect w:val="none"/>
      <w:specVanish w:val="0"/>
    </w:rPr>
  </w:style>
  <w:style w:type="character" w:customStyle="1" w:styleId="nomenclature">
    <w:name w:val="nomenclature"/>
    <w:basedOn w:val="Policepardfaut"/>
    <w:rsid w:val="0049537A"/>
  </w:style>
  <w:style w:type="character" w:customStyle="1" w:styleId="sci">
    <w:name w:val="sci"/>
    <w:basedOn w:val="Policepardfaut"/>
    <w:rsid w:val="0049537A"/>
  </w:style>
  <w:style w:type="character" w:customStyle="1" w:styleId="gen">
    <w:name w:val="gen"/>
    <w:basedOn w:val="Policepardfaut"/>
    <w:rsid w:val="0049537A"/>
  </w:style>
  <w:style w:type="character" w:customStyle="1" w:styleId="sp">
    <w:name w:val="sp"/>
    <w:basedOn w:val="Policepardfaut"/>
    <w:rsid w:val="0049537A"/>
  </w:style>
  <w:style w:type="character" w:customStyle="1" w:styleId="nlg">
    <w:name w:val="nl_g"/>
    <w:basedOn w:val="Policepardfaut"/>
    <w:rsid w:val="00E745BC"/>
  </w:style>
  <w:style w:type="character" w:customStyle="1" w:styleId="nlsp">
    <w:name w:val="nl_sp"/>
    <w:basedOn w:val="Policepardfaut"/>
    <w:rsid w:val="00E745BC"/>
  </w:style>
  <w:style w:type="character" w:customStyle="1" w:styleId="nlabbrrg">
    <w:name w:val="nl_abbr_rg"/>
    <w:basedOn w:val="Policepardfaut"/>
    <w:rsid w:val="00E745BC"/>
  </w:style>
  <w:style w:type="character" w:customStyle="1" w:styleId="nlinfrasp">
    <w:name w:val="nl_infra_sp"/>
    <w:basedOn w:val="Policepardfaut"/>
    <w:rsid w:val="00E745BC"/>
  </w:style>
  <w:style w:type="character" w:customStyle="1" w:styleId="nlauteur">
    <w:name w:val="nl_auteur"/>
    <w:basedOn w:val="Policepardfaut"/>
    <w:rsid w:val="00E745BC"/>
  </w:style>
  <w:style w:type="character" w:customStyle="1" w:styleId="st">
    <w:name w:val="st"/>
    <w:basedOn w:val="Policepardfaut"/>
    <w:rsid w:val="006346BA"/>
  </w:style>
  <w:style w:type="character" w:customStyle="1" w:styleId="famille">
    <w:name w:val="famille"/>
    <w:basedOn w:val="Policepardfaut"/>
    <w:rsid w:val="00E440E6"/>
  </w:style>
  <w:style w:type="character" w:customStyle="1" w:styleId="auteur">
    <w:name w:val="auteur"/>
    <w:basedOn w:val="Policepardfaut"/>
    <w:rsid w:val="00312725"/>
  </w:style>
  <w:style w:type="character" w:customStyle="1" w:styleId="rnormal">
    <w:name w:val="rnormal"/>
    <w:basedOn w:val="Policepardfaut"/>
    <w:rsid w:val="00A13B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Carl_von_Linn%C3%A9" TargetMode="External"/><Relationship Id="rId13" Type="http://schemas.openxmlformats.org/officeDocument/2006/relationships/hyperlink" Target="https://fr.wikipedia.org/wiki/Carl_von_Linn%C3%A9" TargetMode="External"/><Relationship Id="rId3" Type="http://schemas.openxmlformats.org/officeDocument/2006/relationships/styles" Target="styles.xml"/><Relationship Id="rId7" Type="http://schemas.openxmlformats.org/officeDocument/2006/relationships/hyperlink" Target="https://fr.wikipedia.org/wiki/Carl_von_Linn%C3%A9" TargetMode="External"/><Relationship Id="rId12" Type="http://schemas.openxmlformats.org/officeDocument/2006/relationships/hyperlink" Target="https://fr.wikipedia.org/wiki/Aito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fr.wikipedia.org/wiki/Philip_Miller" TargetMode="External"/><Relationship Id="rId11" Type="http://schemas.openxmlformats.org/officeDocument/2006/relationships/hyperlink" Target="https://fr.wikipedia.org/wiki/Heinrich_Wilhelm_Schot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r.wikipedia.org/wiki/Carl_von_Linn%C3%A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r.wikipedia.org/wiki/Werner_Rodolfo_Greuter" TargetMode="External"/><Relationship Id="rId14" Type="http://schemas.openxmlformats.org/officeDocument/2006/relationships/hyperlink" Target="https://fr.wikipedia.org/wiki/Samuel_Frederick_Gray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C9563-65F6-4AAA-9627-461D0016F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2016-09-26T04:42:00Z</dcterms:created>
  <dcterms:modified xsi:type="dcterms:W3CDTF">2016-09-26T04:42:00Z</dcterms:modified>
</cp:coreProperties>
</file>